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F637B" w14:textId="77777777" w:rsidR="001935C2" w:rsidRPr="00A20AEB" w:rsidRDefault="001935C2" w:rsidP="001935C2">
      <w:pPr>
        <w:overflowPunct w:val="0"/>
        <w:autoSpaceDE w:val="0"/>
        <w:autoSpaceDN w:val="0"/>
        <w:ind w:leftChars="-67" w:left="-141" w:rightChars="-338" w:right="-710"/>
        <w:rPr>
          <w:rFonts w:ascii="ＭＳ 明朝" w:eastAsia="ＭＳ 明朝" w:hAnsi="Century"/>
          <w:kern w:val="0"/>
          <w:sz w:val="24"/>
          <w:szCs w:val="24"/>
        </w:rPr>
      </w:pPr>
      <w:r w:rsidRPr="00A20AEB">
        <w:rPr>
          <w:rFonts w:ascii="ＭＳ 明朝" w:eastAsia="ＭＳ 明朝" w:hAnsi="Century" w:hint="eastAsia"/>
          <w:spacing w:val="120"/>
          <w:kern w:val="0"/>
          <w:sz w:val="24"/>
          <w:szCs w:val="24"/>
        </w:rPr>
        <w:t>別</w:t>
      </w:r>
      <w:r w:rsidRPr="00A20AEB">
        <w:rPr>
          <w:rFonts w:ascii="ＭＳ 明朝" w:eastAsia="ＭＳ 明朝" w:hAnsi="Century" w:hint="eastAsia"/>
          <w:kern w:val="0"/>
          <w:sz w:val="24"/>
          <w:szCs w:val="24"/>
        </w:rPr>
        <w:t>記</w:t>
      </w:r>
    </w:p>
    <w:p w14:paraId="65683B40" w14:textId="77777777" w:rsidR="001935C2" w:rsidRPr="00A20AEB" w:rsidRDefault="001935C2" w:rsidP="001935C2">
      <w:pPr>
        <w:rPr>
          <w:rFonts w:ascii="ＭＳ 明朝" w:eastAsia="ＭＳ 明朝" w:hAnsi="Century"/>
          <w:kern w:val="0"/>
          <w:sz w:val="24"/>
          <w:szCs w:val="24"/>
        </w:rPr>
      </w:pPr>
      <w:r w:rsidRPr="00A20AEB">
        <w:rPr>
          <w:rFonts w:ascii="ＭＳ 明朝" w:eastAsia="ＭＳ 明朝" w:hAnsi="Century" w:hint="eastAsia"/>
          <w:kern w:val="0"/>
          <w:sz w:val="24"/>
          <w:szCs w:val="24"/>
        </w:rPr>
        <w:t xml:space="preserve">　第１号様式（第４条第１項）</w:t>
      </w:r>
    </w:p>
    <w:p w14:paraId="6AB5F0B9" w14:textId="77777777" w:rsidR="001935C2" w:rsidRPr="00A20AEB" w:rsidRDefault="001935C2" w:rsidP="001935C2">
      <w:pPr>
        <w:rPr>
          <w:rFonts w:ascii="ＭＳ 明朝" w:eastAsia="ＭＳ 明朝" w:hAnsi="Century"/>
          <w:kern w:val="0"/>
          <w:sz w:val="24"/>
          <w:szCs w:val="24"/>
        </w:rPr>
      </w:pPr>
    </w:p>
    <w:p w14:paraId="60E0C751" w14:textId="77777777" w:rsidR="001935C2" w:rsidRPr="00A20AEB" w:rsidRDefault="001935C2" w:rsidP="001935C2">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（表）</w:t>
      </w:r>
    </w:p>
    <w:p w14:paraId="2A4B4DA9" w14:textId="77777777" w:rsidR="001935C2" w:rsidRPr="00A20AEB" w:rsidRDefault="001935C2" w:rsidP="001935C2">
      <w:pPr>
        <w:rPr>
          <w:rFonts w:ascii="ＭＳ 明朝" w:eastAsia="ＭＳ 明朝" w:hAnsi="Century"/>
          <w:kern w:val="0"/>
          <w:sz w:val="24"/>
          <w:szCs w:val="24"/>
        </w:rPr>
      </w:pPr>
    </w:p>
    <w:p w14:paraId="25EF2111" w14:textId="77777777" w:rsidR="001935C2" w:rsidRPr="00A20AEB" w:rsidRDefault="001935C2" w:rsidP="001935C2">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栄町定住・移住奨励金交付申請書</w:t>
      </w:r>
    </w:p>
    <w:p w14:paraId="61D44664" w14:textId="0AFC7F5E" w:rsidR="001935C2" w:rsidRPr="00A20AEB" w:rsidRDefault="00DE2C00" w:rsidP="001935C2">
      <w:pPr>
        <w:rPr>
          <w:rFonts w:ascii="ＭＳ 明朝" w:eastAsia="ＭＳ 明朝" w:hAnsi="Century"/>
          <w:kern w:val="0"/>
          <w:szCs w:val="21"/>
        </w:rPr>
      </w:pPr>
      <w:r>
        <w:rPr>
          <w:noProof/>
          <w:szCs w:val="21"/>
        </w:rPr>
        <mc:AlternateContent>
          <mc:Choice Requires="wps">
            <w:drawing>
              <wp:anchor distT="0" distB="0" distL="114300" distR="114300" simplePos="0" relativeHeight="251659264" behindDoc="0" locked="0" layoutInCell="1" allowOverlap="1" wp14:anchorId="13AEEC2D" wp14:editId="0620E402">
                <wp:simplePos x="0" y="0"/>
                <wp:positionH relativeFrom="column">
                  <wp:posOffset>2244090</wp:posOffset>
                </wp:positionH>
                <wp:positionV relativeFrom="paragraph">
                  <wp:posOffset>116840</wp:posOffset>
                </wp:positionV>
                <wp:extent cx="1647825" cy="371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47825" cy="371475"/>
                        </a:xfrm>
                        <a:prstGeom prst="rect">
                          <a:avLst/>
                        </a:prstGeom>
                        <a:noFill/>
                        <a:ln w="6350">
                          <a:noFill/>
                        </a:ln>
                      </wps:spPr>
                      <wps:txbx>
                        <w:txbxContent>
                          <w:p w14:paraId="58ACA16F" w14:textId="2B96B8C4"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sidRPr="008E6E05">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窓口に提出する日⇒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EEC2D" id="_x0000_t202" coordsize="21600,21600" o:spt="202" path="m,l,21600r21600,l21600,xe">
                <v:stroke joinstyle="miter"/>
                <v:path gradientshapeok="t" o:connecttype="rect"/>
              </v:shapetype>
              <v:shape id="テキスト ボックス 6" o:spid="_x0000_s1026" type="#_x0000_t202" style="position:absolute;left:0;text-align:left;margin-left:176.7pt;margin-top:9.2pt;width:129.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H5TQIAAGIEAAAOAAAAZHJzL2Uyb0RvYy54bWysVEtu2zAQ3RfoHQjua9mOP6lgOXATuChg&#10;JAGcImuaomwBIoclaUvuMgaCHqJXKLrueXSRDinZMdKuim6oGc6P896MJleVLMhOGJuDSmiv06VE&#10;KA5prtYJ/fwwf3dJiXVMpawAJRK6F5ZeTd++mZQ6Fn3YQJEKQzCJsnGpE7pxTsdRZPlGSGY7oIVC&#10;YwZGMoeqWUepYSVml0XU73ZHUQkm1Qa4sBZvbxojnYb8WSa4u8syKxwpEopvc+E04Vz5M5pOWLw2&#10;TG9y3j6D/cMrJMsVFj2lumGOka3J/0glc27AQuY6HGQEWZZzEXrAbnrdV90sN0yL0AuCY/UJJvv/&#10;0vLb3b0heZrQESWKSaSoPjzXTz/qp1/14RupD9/rw6F++ok6GXm4Sm1jjFpqjHPVB6iQ9uO9xUuP&#10;QpUZ6b/YH0E7Ar8/gS0qR7gPGg3Gl/0hJRxtF+PeYDz0aaKXaG2s+yhAEi8k1CCZAWO2W1jXuB5d&#10;fDEF87woAqGFIiV2dDHshoCTBZMXCmv4Hpq3eslVq6ptbAXpHvsy0AyK1XyeY/EFs+6eGZwMbAWn&#10;3d3hkRWARaCVKNmA+fq3e++PhKGVkhInLaH2y5YZQUnxSSGV73uDgR/NoAyG4z4q5tyyOreorbwG&#10;HOYe7pXmQfT+rjiKmQH5iEsx81XRxBTH2gl1R/HaNfOPS8XFbBaccBg1cwu11Nyn9nB6aB+qR2Z0&#10;i79D5m7hOJMsfkVD49sQMds6yPLAkQe4QbXFHQc5sNwund+Ucz14vfwapr8BAAD//wMAUEsDBBQA&#10;BgAIAAAAIQCZtmf44QAAAAkBAAAPAAAAZHJzL2Rvd25yZXYueG1sTI/BTsMwDIbvSLxDZCRuLF3H&#10;SleaTlOlCQnBYWMXbmnjtRWNU5psKzw95gQny/o//f6cryfbizOOvnOkYD6LQCDVznTUKDi8be9S&#10;ED5oMrp3hAq+0MO6uL7KdWbchXZ43odGcAn5TCtoQxgyKX3dotV+5gYkzo5utDrwOjbSjPrC5baX&#10;cRQl0uqO+EKrByxbrD/2J6vgudy+6l0V2/S7L59ejpvh8/C+VOr2Zto8ggg4hT8YfvVZHQp2qtyJ&#10;jBe9gsVycc8oBylPBpJ5vAJRKXhIViCLXP7/oPgBAAD//wMAUEsBAi0AFAAGAAgAAAAhALaDOJL+&#10;AAAA4QEAABMAAAAAAAAAAAAAAAAAAAAAAFtDb250ZW50X1R5cGVzXS54bWxQSwECLQAUAAYACAAA&#10;ACEAOP0h/9YAAACUAQAACwAAAAAAAAAAAAAAAAAvAQAAX3JlbHMvLnJlbHNQSwECLQAUAAYACAAA&#10;ACEAQM4h+U0CAABiBAAADgAAAAAAAAAAAAAAAAAuAgAAZHJzL2Uyb0RvYy54bWxQSwECLQAUAAYA&#10;CAAAACEAmbZn+OEAAAAJAQAADwAAAAAAAAAAAAAAAACnBAAAZHJzL2Rvd25yZXYueG1sUEsFBgAA&#10;AAAEAAQA8wAAALUFAAAAAA==&#10;" filled="f" stroked="f" strokeweight=".5pt">
                <v:textbox>
                  <w:txbxContent>
                    <w:p w14:paraId="58ACA16F" w14:textId="2B96B8C4"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sidRPr="008E6E05">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窓口に提出する日⇒</w:t>
                      </w:r>
                    </w:p>
                  </w:txbxContent>
                </v:textbox>
              </v:shape>
            </w:pict>
          </mc:Fallback>
        </mc:AlternateContent>
      </w:r>
    </w:p>
    <w:p w14:paraId="279D5387" w14:textId="2584AD85" w:rsidR="001935C2" w:rsidRPr="00A20AEB" w:rsidRDefault="00DE2C00" w:rsidP="001935C2">
      <w:pPr>
        <w:spacing w:line="240" w:lineRule="exact"/>
        <w:jc w:val="right"/>
        <w:rPr>
          <w:rFonts w:ascii="ＭＳ 明朝" w:eastAsia="ＭＳ 明朝" w:hAnsi="Century"/>
          <w:kern w:val="0"/>
          <w:szCs w:val="21"/>
        </w:rPr>
      </w:pPr>
      <w:r>
        <w:rPr>
          <w:noProof/>
          <w:szCs w:val="21"/>
        </w:rPr>
        <mc:AlternateContent>
          <mc:Choice Requires="wps">
            <w:drawing>
              <wp:anchor distT="0" distB="0" distL="114300" distR="114300" simplePos="0" relativeHeight="251661312" behindDoc="0" locked="0" layoutInCell="1" allowOverlap="1" wp14:anchorId="4A16F48B" wp14:editId="51F2F57C">
                <wp:simplePos x="0" y="0"/>
                <wp:positionH relativeFrom="column">
                  <wp:posOffset>3495675</wp:posOffset>
                </wp:positionH>
                <wp:positionV relativeFrom="paragraph">
                  <wp:posOffset>123825</wp:posOffset>
                </wp:positionV>
                <wp:extent cx="2076450" cy="5429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76450" cy="542925"/>
                        </a:xfrm>
                        <a:prstGeom prst="rect">
                          <a:avLst/>
                        </a:prstGeom>
                        <a:noFill/>
                        <a:ln w="6350">
                          <a:noFill/>
                        </a:ln>
                      </wps:spPr>
                      <wps:txbx>
                        <w:txbxContent>
                          <w:p w14:paraId="6AB07C98" w14:textId="77777777" w:rsidR="00DE2C00"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申請者は、家を購入した方</w:t>
                            </w:r>
                          </w:p>
                          <w:p w14:paraId="0FA8BEAB" w14:textId="77777777" w:rsidR="00DE2C00" w:rsidRPr="008E6E05" w:rsidRDefault="00DE2C00" w:rsidP="00DE2C00">
                            <w:pPr>
                              <w:jc w:val="cente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6F48B" id="テキスト ボックス 7" o:spid="_x0000_s1027" type="#_x0000_t202" style="position:absolute;left:0;text-align:left;margin-left:275.25pt;margin-top:9.75pt;width:163.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PPTgIAAGkEAAAOAAAAZHJzL2Uyb0RvYy54bWysVEtu2zAQ3RfoHQjua9muP41gOXATuChg&#10;JAGcImuaoiwBIoclaUvuMgaCHqJXKLrueXSRDinbcdOuim6oGc5wPu/NaHJZy5JshbEFqIT2Ol1K&#10;hOKQFmqd0E/38zfvKLGOqZSVoERCd8LSy+nrV5NKx6IPOZSpMASDKBtXOqG5czqOIstzIZntgBYK&#10;jRkYyRyqZh2lhlUYXZZRv9sdRRWYVBvgwlq8vW6NdBriZ5ng7jbLrHCkTCjW5sJpwrnyZzSdsHht&#10;mM4LfiiD/UMVkhUKk55CXTPHyMYUf4SSBTdgIXMdDjKCLCu4CD1gN73ui26WOdMi9ILgWH2Cyf6/&#10;sPxme2dIkSZ0TIliEilq9k/N4/fm8Wez/0qa/bdmv28ef6BOxh6uStsYXy01vnP1e6iR9uO9xUuP&#10;Qp0Z6b/YH0E7Ar87gS1qRzhe9rvj0WCIJo624aB/0R/6MNHza22s+yBAEi8k1CCZAWO2XVjXuh5d&#10;fDIF86IsA6GlIlVCR28x/G8WDF4qzOF7aGv1kqtXdYDg1McK0h22Z6CdF6v5vMAaFsy6O2ZwQLBs&#10;HHp3i0dWAuaCg0RJDubL3+69P/KGVkoqHLiE2s8bZgQl5UeFjF70BgM/oUEZDMd9VMy5ZXVuURt5&#10;BTjTPVwvzYPo/V15FDMD8gF3Y+azookpjrkT6o7ilWvXAHeLi9ksOOFMauYWaqm5D+2x8wjf1w/M&#10;6AMNDgm8geNosvgFG61vi/ps4yArAlUe5xbVA/w4z4Hsw+75hTnXg9fzH2L6CwAA//8DAFBLAwQU&#10;AAYACAAAACEAggGiguAAAAAKAQAADwAAAGRycy9kb3ducmV2LnhtbEyPy07DMBBF90j8gzVI7Kjd&#10;SqYhxKmqSBUSgkVLN+wmsZtE9SPEbhv4eoYVXc3jXt05U6wmZ9nZjLEPXsF8JoAZ3wTd+1bB/mPz&#10;kAGLCb1GG7xR8G0irMrbmwJzHS5+a8671DIK8TFHBV1KQ855bDrjMM7CYDxphzA6TDSOLdcjXijc&#10;Wb4Q4pE77D1d6HAwVWea4+7kFLxWm3fc1guX/djq5e2wHr72n1Kp+7tp/QwsmSn9m+EPn9ChJKY6&#10;nLyOzCqQUkiykvBElQzZcklNTQshBfCy4NcvlL8AAAD//wMAUEsBAi0AFAAGAAgAAAAhALaDOJL+&#10;AAAA4QEAABMAAAAAAAAAAAAAAAAAAAAAAFtDb250ZW50X1R5cGVzXS54bWxQSwECLQAUAAYACAAA&#10;ACEAOP0h/9YAAACUAQAACwAAAAAAAAAAAAAAAAAvAQAAX3JlbHMvLnJlbHNQSwECLQAUAAYACAAA&#10;ACEAMk0Tz04CAABpBAAADgAAAAAAAAAAAAAAAAAuAgAAZHJzL2Uyb0RvYy54bWxQSwECLQAUAAYA&#10;CAAAACEAggGiguAAAAAKAQAADwAAAAAAAAAAAAAAAACoBAAAZHJzL2Rvd25yZXYueG1sUEsFBgAA&#10;AAAEAAQA8wAAALUFAAAAAA==&#10;" filled="f" stroked="f" strokeweight=".5pt">
                <v:textbox>
                  <w:txbxContent>
                    <w:p w14:paraId="6AB07C98" w14:textId="77777777" w:rsidR="00DE2C00"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申請者は、家を購入した方</w:t>
                      </w:r>
                    </w:p>
                    <w:p w14:paraId="0FA8BEAB" w14:textId="77777777" w:rsidR="00DE2C00" w:rsidRPr="008E6E05" w:rsidRDefault="00DE2C00" w:rsidP="00DE2C00">
                      <w:pPr>
                        <w:jc w:val="cente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（押印不要）</w:t>
                      </w:r>
                    </w:p>
                  </w:txbxContent>
                </v:textbox>
              </v:shape>
            </w:pict>
          </mc:Fallback>
        </mc:AlternateContent>
      </w:r>
      <w:r w:rsidRPr="00DE2C00">
        <w:rPr>
          <w:rFonts w:ascii="ＭＳ 明朝" w:eastAsia="ＭＳ 明朝" w:hAnsi="Century" w:hint="eastAsia"/>
          <w:color w:val="FF0000"/>
          <w:kern w:val="0"/>
          <w:szCs w:val="21"/>
        </w:rPr>
        <w:t>令和</w:t>
      </w:r>
      <w:r>
        <w:rPr>
          <w:rFonts w:ascii="ＭＳ 明朝" w:eastAsia="ＭＳ 明朝" w:hAnsi="Century" w:hint="eastAsia"/>
          <w:kern w:val="0"/>
          <w:szCs w:val="21"/>
        </w:rPr>
        <w:t xml:space="preserve">　　</w:t>
      </w:r>
      <w:r w:rsidR="001935C2" w:rsidRPr="00A20AEB">
        <w:rPr>
          <w:rFonts w:ascii="ＭＳ 明朝" w:eastAsia="ＭＳ 明朝" w:hAnsi="Century" w:hint="eastAsia"/>
          <w:kern w:val="0"/>
          <w:szCs w:val="21"/>
        </w:rPr>
        <w:t>年　　月　　日</w:t>
      </w:r>
    </w:p>
    <w:p w14:paraId="599A3CC8" w14:textId="7D865556"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栄町長　　　　　様</w:t>
      </w:r>
    </w:p>
    <w:p w14:paraId="0D1A9D3A" w14:textId="4D5A70CC" w:rsidR="001935C2" w:rsidRPr="00A20AEB" w:rsidRDefault="001935C2" w:rsidP="001935C2">
      <w:pPr>
        <w:wordWrap w:val="0"/>
        <w:spacing w:line="240" w:lineRule="exact"/>
        <w:jc w:val="right"/>
        <w:rPr>
          <w:rFonts w:ascii="ＭＳ 明朝" w:eastAsia="ＭＳ 明朝" w:hAnsi="Century"/>
          <w:kern w:val="0"/>
          <w:szCs w:val="21"/>
        </w:rPr>
      </w:pPr>
      <w:r w:rsidRPr="00A20AEB">
        <w:rPr>
          <w:rFonts w:ascii="ＭＳ 明朝" w:eastAsia="ＭＳ 明朝" w:hAnsi="Century" w:hint="eastAsia"/>
          <w:spacing w:val="210"/>
          <w:kern w:val="0"/>
          <w:szCs w:val="21"/>
        </w:rPr>
        <w:t>住</w:t>
      </w:r>
      <w:r w:rsidRPr="00A20AEB">
        <w:rPr>
          <w:rFonts w:ascii="ＭＳ 明朝" w:eastAsia="ＭＳ 明朝" w:hAnsi="Century" w:hint="eastAsia"/>
          <w:kern w:val="0"/>
          <w:szCs w:val="21"/>
        </w:rPr>
        <w:t xml:space="preserve">所　　　　　　　　　　　　　　</w:t>
      </w:r>
    </w:p>
    <w:p w14:paraId="510E6202" w14:textId="34A99F66" w:rsidR="001935C2" w:rsidRPr="00A20AEB" w:rsidRDefault="001935C2" w:rsidP="001935C2">
      <w:pPr>
        <w:wordWrap w:val="0"/>
        <w:spacing w:line="240" w:lineRule="exact"/>
        <w:jc w:val="right"/>
        <w:rPr>
          <w:rFonts w:ascii="ＭＳ 明朝" w:eastAsia="ＭＳ 明朝" w:hAnsi="Century"/>
          <w:kern w:val="0"/>
          <w:szCs w:val="21"/>
        </w:rPr>
      </w:pPr>
      <w:r w:rsidRPr="00A20AEB">
        <w:rPr>
          <w:rFonts w:ascii="ＭＳ 明朝" w:eastAsia="ＭＳ 明朝" w:hAnsi="Century" w:hint="eastAsia"/>
          <w:kern w:val="0"/>
          <w:szCs w:val="21"/>
        </w:rPr>
        <w:t xml:space="preserve">申請者　</w:t>
      </w:r>
      <w:r w:rsidRPr="00A20AEB">
        <w:rPr>
          <w:rFonts w:ascii="ＭＳ 明朝" w:eastAsia="ＭＳ 明朝" w:hAnsi="Century" w:hint="eastAsia"/>
          <w:spacing w:val="210"/>
          <w:kern w:val="0"/>
          <w:szCs w:val="21"/>
        </w:rPr>
        <w:t>氏</w:t>
      </w:r>
      <w:r w:rsidRPr="00A20AEB">
        <w:rPr>
          <w:rFonts w:ascii="ＭＳ 明朝" w:eastAsia="ＭＳ 明朝" w:hAnsi="Century" w:hint="eastAsia"/>
          <w:kern w:val="0"/>
          <w:szCs w:val="21"/>
        </w:rPr>
        <w:t xml:space="preserve">名　　　　　　　　　　　　　　</w:t>
      </w:r>
    </w:p>
    <w:p w14:paraId="2FD2B973" w14:textId="77777777" w:rsidR="001935C2" w:rsidRPr="00A20AEB" w:rsidRDefault="001935C2" w:rsidP="001935C2">
      <w:pPr>
        <w:wordWrap w:val="0"/>
        <w:spacing w:line="240" w:lineRule="exact"/>
        <w:jc w:val="right"/>
        <w:rPr>
          <w:rFonts w:ascii="ＭＳ 明朝" w:eastAsia="ＭＳ 明朝" w:hAnsi="Century"/>
          <w:kern w:val="0"/>
          <w:szCs w:val="21"/>
        </w:rPr>
      </w:pPr>
      <w:r w:rsidRPr="00A20AEB">
        <w:rPr>
          <w:rFonts w:ascii="ＭＳ 明朝" w:eastAsia="ＭＳ 明朝" w:hAnsi="Century" w:hint="eastAsia"/>
          <w:kern w:val="0"/>
          <w:szCs w:val="21"/>
        </w:rPr>
        <w:t xml:space="preserve">電話番号　　　　（　　　）　　　　　</w:t>
      </w:r>
    </w:p>
    <w:p w14:paraId="422138A2" w14:textId="77777777" w:rsidR="001935C2" w:rsidRPr="00A20AEB" w:rsidRDefault="001935C2" w:rsidP="001935C2">
      <w:pPr>
        <w:spacing w:line="240" w:lineRule="exact"/>
        <w:rPr>
          <w:rFonts w:ascii="ＭＳ 明朝" w:eastAsia="ＭＳ 明朝" w:hAnsi="Century"/>
          <w:kern w:val="0"/>
          <w:szCs w:val="21"/>
        </w:rPr>
      </w:pPr>
    </w:p>
    <w:p w14:paraId="0F86801D" w14:textId="77777777"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定住・移住奨励金の交付を受けたいので、栄町定住・移住奨励金交付要綱第４条第１項の規定により、次のとおり申請します。</w:t>
      </w:r>
    </w:p>
    <w:p w14:paraId="35ED832C" w14:textId="77777777" w:rsidR="001935C2" w:rsidRPr="00A20AEB" w:rsidRDefault="001935C2" w:rsidP="001935C2">
      <w:pPr>
        <w:rPr>
          <w:rFonts w:ascii="ＭＳ 明朝" w:eastAsia="ＭＳ 明朝" w:hAnsi="Century"/>
          <w:kern w:val="0"/>
          <w:szCs w:val="21"/>
        </w:rPr>
      </w:pPr>
    </w:p>
    <w:tbl>
      <w:tblPr>
        <w:tblW w:w="0" w:type="auto"/>
        <w:tblInd w:w="25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433"/>
        <w:gridCol w:w="5791"/>
      </w:tblGrid>
      <w:tr w:rsidR="001935C2" w:rsidRPr="00A20AEB" w14:paraId="7E7F57CE" w14:textId="77777777" w:rsidTr="00F3376C">
        <w:trPr>
          <w:trHeight w:val="317"/>
        </w:trPr>
        <w:tc>
          <w:tcPr>
            <w:tcW w:w="2552" w:type="dxa"/>
            <w:tcBorders>
              <w:top w:val="single" w:sz="12" w:space="0" w:color="000000"/>
              <w:bottom w:val="single" w:sz="12" w:space="0" w:color="000000"/>
            </w:tcBorders>
            <w:vAlign w:val="center"/>
          </w:tcPr>
          <w:p w14:paraId="73CDF005"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交付申請額</w:t>
            </w:r>
          </w:p>
        </w:tc>
        <w:tc>
          <w:tcPr>
            <w:tcW w:w="6095" w:type="dxa"/>
            <w:tcBorders>
              <w:top w:val="single" w:sz="12" w:space="0" w:color="000000"/>
              <w:bottom w:val="single" w:sz="12" w:space="0" w:color="000000"/>
            </w:tcBorders>
            <w:vAlign w:val="center"/>
          </w:tcPr>
          <w:p w14:paraId="3E7DE322"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円（Ａ＋Ｂ）</w:t>
            </w:r>
          </w:p>
        </w:tc>
      </w:tr>
    </w:tbl>
    <w:p w14:paraId="76586C79" w14:textId="5AB416DF" w:rsidR="001935C2" w:rsidRPr="00A20AEB" w:rsidRDefault="00DE2C00" w:rsidP="001935C2">
      <w:pPr>
        <w:rPr>
          <w:rFonts w:ascii="ＭＳ 明朝" w:eastAsia="ＭＳ 明朝" w:hAnsi="Century"/>
          <w:kern w:val="0"/>
          <w:szCs w:val="21"/>
        </w:rPr>
      </w:pPr>
      <w:r>
        <w:rPr>
          <w:noProof/>
          <w:szCs w:val="21"/>
        </w:rPr>
        <mc:AlternateContent>
          <mc:Choice Requires="wps">
            <w:drawing>
              <wp:anchor distT="0" distB="0" distL="114300" distR="114300" simplePos="0" relativeHeight="251685888" behindDoc="0" locked="0" layoutInCell="1" allowOverlap="1" wp14:anchorId="32E981ED" wp14:editId="5B4F62E4">
                <wp:simplePos x="0" y="0"/>
                <wp:positionH relativeFrom="column">
                  <wp:posOffset>1789430</wp:posOffset>
                </wp:positionH>
                <wp:positionV relativeFrom="paragraph">
                  <wp:posOffset>194945</wp:posOffset>
                </wp:positionV>
                <wp:extent cx="297180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971800" cy="323850"/>
                        </a:xfrm>
                        <a:prstGeom prst="rect">
                          <a:avLst/>
                        </a:prstGeom>
                        <a:noFill/>
                        <a:ln w="6350">
                          <a:noFill/>
                        </a:ln>
                      </wps:spPr>
                      <wps:txbx>
                        <w:txbxContent>
                          <w:p w14:paraId="225C4137" w14:textId="1149298B"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転入、建替え、転居の区分により</w:t>
                            </w: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金額</w:t>
                            </w: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981ED" id="テキスト ボックス 16" o:spid="_x0000_s1028" type="#_x0000_t202" style="position:absolute;left:0;text-align:left;margin-left:140.9pt;margin-top:15.35pt;width:234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GZUQIAAGsEAAAOAAAAZHJzL2Uyb0RvYy54bWysVM1OGzEQvlfqO1i+N5uEACFig1IQVSUE&#10;SKHi7Hi9ZKVdj2s77NIjkVAfoq9Q9dzn2RfpZ28CKe2p6sU74/nxzPfN7PFJU5XsXllXkE75oNfn&#10;TGlJWaHvUv7p5vzdmDPnhc5ESVql/EE5fjJ9++a4NhM1pCWVmbIMSbSb1CblS+/NJEmcXKpKuB4Z&#10;pWHMyVbCQ7V3SWZFjexVmQz7/YOkJpsZS1I5h9uzzsinMX+eK+mv8twpz8qUozYfTxvPRTiT6bGY&#10;3FlhloXclCH+oYpKFBqPPqc6E16wlS3+SFUV0pKj3PckVQnleSFV7AHdDPqvupkvhVGxF4DjzDNM&#10;7v+llZf315YVGbg74EyLChy166f28Xv7+LNdf2Xt+lu7XrePP6Az+ACw2rgJ4uYGkb55Tw2Ct/cO&#10;lwGHJrdV+KJDBjugf3iGWzWeSVwOjw4H4z5MEra94d54P/KRvEQb6/wHRRULQsot6Iwoi/sL51EJ&#10;XLcu4TFN50VZRkpLzeqUH+wh5W8WRJQagaGHrtYg+WbRRBCG2z4WlD2gPUvdxDgjzwvUcCGcvxYW&#10;I4KyMfb+CkdeEt6ijcTZkuyXv90HfzAHK2c1Ri7l7vNKWMVZ+VGD06PBaBRmNCqj/cMhFLtrWexa&#10;9Ko6JUz1AAtmZBSDvy+3Ym6pusV2zMKrMAkt8XbK/VY89d0iYLukms2iE6bSCH+h50aG1AG7gPBN&#10;cyus2dDgQeAlbYdTTF6x0fl2qM9WnvIiUhVw7lDdwI+Jjgxuti+szK4evV7+EdNfAAAA//8DAFBL&#10;AwQUAAYACAAAACEAJVQdFOEAAAAJAQAADwAAAGRycy9kb3ducmV2LnhtbEyPzU7DMBCE70i8g7VI&#10;3KiT8JMQ4lRVpAoJ0UNLL9w28TaJiNchdtvA02NOcNzZ0cw3xXI2gzjR5HrLCuJFBIK4sbrnVsH+&#10;bX2TgXAeWeNgmRR8kYNleXlRYK7tmbd02vlWhBB2OSrovB9zKV3TkUG3sCNx+B3sZNCHc2qlnvAc&#10;ws0gkyh6kAZ7Dg0djlR11HzsjkbBS7Xe4LZOTPY9VM+vh9X4uX+/V+r6al49gfA0+z8z/OIHdCgD&#10;U22PrJ0YFCRZHNC9gtsoBREM6d1jEGoFWZyCLAv5f0H5AwAA//8DAFBLAQItABQABgAIAAAAIQC2&#10;gziS/gAAAOEBAAATAAAAAAAAAAAAAAAAAAAAAABbQ29udGVudF9UeXBlc10ueG1sUEsBAi0AFAAG&#10;AAgAAAAhADj9If/WAAAAlAEAAAsAAAAAAAAAAAAAAAAALwEAAF9yZWxzLy5yZWxzUEsBAi0AFAAG&#10;AAgAAAAhAGSlAZlRAgAAawQAAA4AAAAAAAAAAAAAAAAALgIAAGRycy9lMm9Eb2MueG1sUEsBAi0A&#10;FAAGAAgAAAAhACVUHRThAAAACQEAAA8AAAAAAAAAAAAAAAAAqwQAAGRycy9kb3ducmV2LnhtbFBL&#10;BQYAAAAABAAEAPMAAAC5BQAAAAA=&#10;" filled="f" stroked="f" strokeweight=".5pt">
                <v:textbox>
                  <w:txbxContent>
                    <w:p w14:paraId="225C4137" w14:textId="1149298B"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転入、建替え、転居の区分により</w:t>
                      </w: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金額</w:t>
                      </w: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記入</w:t>
                      </w:r>
                    </w:p>
                  </w:txbxContent>
                </v:textbox>
              </v:shape>
            </w:pict>
          </mc:Fallback>
        </mc:AlternateConten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014"/>
        <w:gridCol w:w="5788"/>
      </w:tblGrid>
      <w:tr w:rsidR="001935C2" w:rsidRPr="00A20AEB" w14:paraId="5B186CBF" w14:textId="77777777" w:rsidTr="00F3376C">
        <w:trPr>
          <w:trHeight w:val="341"/>
        </w:trPr>
        <w:tc>
          <w:tcPr>
            <w:tcW w:w="2552" w:type="dxa"/>
            <w:gridSpan w:val="2"/>
            <w:vAlign w:val="center"/>
          </w:tcPr>
          <w:p w14:paraId="39465ADD"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交付申請額（Ａ）</w:t>
            </w:r>
          </w:p>
        </w:tc>
        <w:tc>
          <w:tcPr>
            <w:tcW w:w="6095" w:type="dxa"/>
            <w:vAlign w:val="center"/>
          </w:tcPr>
          <w:p w14:paraId="5B18A255" w14:textId="07DA3F1E" w:rsidR="001935C2" w:rsidRPr="00A20AEB" w:rsidRDefault="00DE2C00" w:rsidP="00F3376C">
            <w:pPr>
              <w:jc w:val="center"/>
              <w:rPr>
                <w:rFonts w:ascii="ＭＳ 明朝" w:eastAsia="ＭＳ 明朝" w:hAnsi="Century"/>
                <w:kern w:val="0"/>
                <w:szCs w:val="21"/>
              </w:rPr>
            </w:pPr>
            <w:r>
              <w:rPr>
                <w:noProof/>
                <w:szCs w:val="21"/>
              </w:rPr>
              <mc:AlternateContent>
                <mc:Choice Requires="wps">
                  <w:drawing>
                    <wp:anchor distT="0" distB="0" distL="114300" distR="114300" simplePos="0" relativeHeight="251663360" behindDoc="0" locked="0" layoutInCell="1" allowOverlap="1" wp14:anchorId="7E569DC7" wp14:editId="4F15D243">
                      <wp:simplePos x="0" y="0"/>
                      <wp:positionH relativeFrom="column">
                        <wp:posOffset>-7620</wp:posOffset>
                      </wp:positionH>
                      <wp:positionV relativeFrom="paragraph">
                        <wp:posOffset>186690</wp:posOffset>
                      </wp:positionV>
                      <wp:extent cx="47529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52975" cy="323850"/>
                              </a:xfrm>
                              <a:prstGeom prst="rect">
                                <a:avLst/>
                              </a:prstGeom>
                              <a:noFill/>
                              <a:ln w="6350">
                                <a:noFill/>
                              </a:ln>
                            </wps:spPr>
                            <wps:txbx>
                              <w:txbxContent>
                                <w:p w14:paraId="2928D807" w14:textId="77777777"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登記書類に記載された所在地（申請者住所と一致を確認）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69DC7" id="テキスト ボックス 1" o:spid="_x0000_s1029" type="#_x0000_t202" style="position:absolute;left:0;text-align:left;margin-left:-.6pt;margin-top:14.7pt;width:374.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dLTgIAAGkEAAAOAAAAZHJzL2Uyb0RvYy54bWysVEtu2zAQ3RfoHQjua/kbJ4LlwE3gooCR&#10;BHCKrGmKsgRIHJakLblLGwh6iF6h6Lrn0UU6pGTHTbsquqGGnP97M5pcV0VOtkKbDGREe50uJUJy&#10;iDO5juinx/m7S0qMZTJmOUgR0Z0w9Hr69s2kVKHoQwp5LDTBINKEpYpoaq0Kg8DwVBTMdEAJicoE&#10;dMEsXvU6iDUrMXqRB/1u9yIoQcdKAxfG4Otto6RTHz9JBLf3SWKEJXlEsTbrT+3PlTuD6YSFa81U&#10;mvG2DPYPVRQsk5j0FOqWWUY2OvsjVJFxDQYS2+FQBJAkGRe+B+ym133VzTJlSvheEByjTjCZ/xeW&#10;320fNMli5I4SyQqkqD481/vv9f5nffhK6sO3+nCo9z/wTnoOrlKZEL2WCv1s9R4q59q+G3x0KFSJ&#10;LtwX+yOoR+B3J7BFZQnHx+F41L8ajyjhqBv0B5cjz0bw4q20sR8EFMQJEdVIpseYbRfGYkY0PZq4&#10;ZBLmWZ57QnNJyoheDDDkbxr0yCU6uh6aWp1kq1XlIRgc+1hBvMP2NDTzYhSfZ1jDghn7wDQOCHaE&#10;Q2/v8UhywFzQSpSkoL/87d3ZI2+opaTEgYuo+bxhWlCSf5TI6FVvOHQT6i/D0biPF32uWZ1r5Ka4&#10;AZxpZA2r86Kzt/lRTDQUT7gbM5cVVUxyzB1RexRvbLMGuFtczGbeCGdSMbuQS8VdaIedQ/ixemJa&#10;tTRYJPAOjqPJwldsNLYN6rONhSTzVDmcG1Rb+HGePYPt7rmFOb97q5c/xPQXAAAA//8DAFBLAwQU&#10;AAYACAAAACEAEbw/i+EAAAAIAQAADwAAAGRycy9kb3ducmV2LnhtbEyPQU+DQBSE7yb+h80z8dYu&#10;RbSIPJqGpDEx9tDai7cH+wpEdhfZbYv+eteTHiczmfkmX026F2ceXWcNwmIegWBTW9WZBuHwtpml&#10;IJwno6i3hhG+2MGquL7KKVP2YnZ83vtGhBLjMkJovR8yKV3dsiY3twOb4B3tqMkHOTZSjXQJ5bqX&#10;cRQ9SE2dCQstDVy2XH/sTxrhpdxsaVfFOv3uy+fX43r4PLzfI97eTOsnEJ4n/xeGX/yADkVgquzJ&#10;KCd6hNkiDkmE+DEBEfxlsrwDUSGkUQKyyOX/A8UPAAAA//8DAFBLAQItABQABgAIAAAAIQC2gziS&#10;/gAAAOEBAAATAAAAAAAAAAAAAAAAAAAAAABbQ29udGVudF9UeXBlc10ueG1sUEsBAi0AFAAGAAgA&#10;AAAhADj9If/WAAAAlAEAAAsAAAAAAAAAAAAAAAAALwEAAF9yZWxzLy5yZWxzUEsBAi0AFAAGAAgA&#10;AAAhACErR0tOAgAAaQQAAA4AAAAAAAAAAAAAAAAALgIAAGRycy9lMm9Eb2MueG1sUEsBAi0AFAAG&#10;AAgAAAAhABG8P4vhAAAACAEAAA8AAAAAAAAAAAAAAAAAqAQAAGRycy9kb3ducmV2LnhtbFBLBQYA&#10;AAAABAAEAPMAAAC2BQAAAAA=&#10;" filled="f" stroked="f" strokeweight=".5pt">
                      <v:textbox>
                        <w:txbxContent>
                          <w:p w14:paraId="2928D807" w14:textId="77777777"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登記書類に記載された所在地（申請者住所と一致を確認）</w:t>
                            </w:r>
                          </w:p>
                        </w:txbxContent>
                      </v:textbox>
                    </v:shape>
                  </w:pict>
                </mc:Fallback>
              </mc:AlternateContent>
            </w:r>
            <w:r w:rsidR="001935C2" w:rsidRPr="00A20AEB">
              <w:rPr>
                <w:rFonts w:ascii="ＭＳ 明朝" w:eastAsia="ＭＳ 明朝" w:hAnsi="Century" w:hint="eastAsia"/>
                <w:kern w:val="0"/>
                <w:szCs w:val="21"/>
              </w:rPr>
              <w:t xml:space="preserve">　　　　　　　　円</w:t>
            </w:r>
          </w:p>
        </w:tc>
      </w:tr>
      <w:tr w:rsidR="001935C2" w:rsidRPr="00A20AEB" w14:paraId="2855C65D" w14:textId="77777777" w:rsidTr="00F3376C">
        <w:trPr>
          <w:trHeight w:val="262"/>
        </w:trPr>
        <w:tc>
          <w:tcPr>
            <w:tcW w:w="443" w:type="dxa"/>
            <w:vMerge w:val="restart"/>
            <w:vAlign w:val="center"/>
          </w:tcPr>
          <w:p w14:paraId="5310BB5E" w14:textId="5ACD57BC"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住宅概要</w:t>
            </w:r>
          </w:p>
        </w:tc>
        <w:tc>
          <w:tcPr>
            <w:tcW w:w="2109" w:type="dxa"/>
            <w:vAlign w:val="center"/>
          </w:tcPr>
          <w:p w14:paraId="43F0F923"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所在地</w:t>
            </w:r>
          </w:p>
        </w:tc>
        <w:tc>
          <w:tcPr>
            <w:tcW w:w="6095" w:type="dxa"/>
            <w:vAlign w:val="center"/>
          </w:tcPr>
          <w:p w14:paraId="0E929473" w14:textId="72F76C22" w:rsidR="001935C2" w:rsidRPr="00A20AEB" w:rsidRDefault="001935C2" w:rsidP="00F3376C">
            <w:pPr>
              <w:rPr>
                <w:rFonts w:ascii="ＭＳ 明朝" w:eastAsia="ＭＳ 明朝" w:hAnsi="Century"/>
                <w:kern w:val="0"/>
                <w:szCs w:val="21"/>
              </w:rPr>
            </w:pPr>
          </w:p>
        </w:tc>
      </w:tr>
      <w:tr w:rsidR="001935C2" w:rsidRPr="00A20AEB" w14:paraId="444154DC" w14:textId="77777777" w:rsidTr="00F3376C">
        <w:trPr>
          <w:trHeight w:val="351"/>
        </w:trPr>
        <w:tc>
          <w:tcPr>
            <w:tcW w:w="443" w:type="dxa"/>
            <w:vMerge/>
            <w:vAlign w:val="center"/>
          </w:tcPr>
          <w:p w14:paraId="7DA7954E" w14:textId="77777777" w:rsidR="001935C2" w:rsidRPr="00A20AEB" w:rsidRDefault="001935C2" w:rsidP="00F3376C">
            <w:pPr>
              <w:jc w:val="center"/>
              <w:rPr>
                <w:rFonts w:ascii="ＭＳ 明朝" w:eastAsia="ＭＳ 明朝" w:hAnsi="Century"/>
                <w:kern w:val="0"/>
                <w:szCs w:val="21"/>
              </w:rPr>
            </w:pPr>
          </w:p>
        </w:tc>
        <w:tc>
          <w:tcPr>
            <w:tcW w:w="2109" w:type="dxa"/>
            <w:vAlign w:val="center"/>
          </w:tcPr>
          <w:p w14:paraId="2117C208"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住宅区分</w:t>
            </w:r>
          </w:p>
        </w:tc>
        <w:tc>
          <w:tcPr>
            <w:tcW w:w="6095" w:type="dxa"/>
            <w:vAlign w:val="center"/>
          </w:tcPr>
          <w:p w14:paraId="277B6794"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□専用住宅　□併用住宅（□店舗　□事務所　□その他）</w:t>
            </w:r>
          </w:p>
        </w:tc>
      </w:tr>
      <w:tr w:rsidR="001935C2" w:rsidRPr="00A20AEB" w14:paraId="10513EC1" w14:textId="77777777" w:rsidTr="00F3376C">
        <w:trPr>
          <w:trHeight w:val="215"/>
        </w:trPr>
        <w:tc>
          <w:tcPr>
            <w:tcW w:w="443" w:type="dxa"/>
            <w:vMerge/>
            <w:vAlign w:val="center"/>
          </w:tcPr>
          <w:p w14:paraId="19614953" w14:textId="77777777" w:rsidR="001935C2" w:rsidRPr="00A20AEB" w:rsidRDefault="001935C2" w:rsidP="00F3376C">
            <w:pPr>
              <w:jc w:val="center"/>
              <w:rPr>
                <w:rFonts w:ascii="ＭＳ 明朝" w:eastAsia="ＭＳ 明朝" w:hAnsi="Century"/>
                <w:kern w:val="0"/>
                <w:szCs w:val="21"/>
              </w:rPr>
            </w:pPr>
          </w:p>
        </w:tc>
        <w:tc>
          <w:tcPr>
            <w:tcW w:w="2109" w:type="dxa"/>
            <w:vAlign w:val="center"/>
          </w:tcPr>
          <w:p w14:paraId="4446C0FB"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取得区分</w:t>
            </w:r>
          </w:p>
        </w:tc>
        <w:tc>
          <w:tcPr>
            <w:tcW w:w="6095" w:type="dxa"/>
            <w:vAlign w:val="center"/>
          </w:tcPr>
          <w:p w14:paraId="69663021"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□新築　　　　□購入</w:t>
            </w:r>
          </w:p>
        </w:tc>
      </w:tr>
      <w:tr w:rsidR="001935C2" w:rsidRPr="00A20AEB" w14:paraId="68B9422A" w14:textId="77777777" w:rsidTr="00F3376C">
        <w:trPr>
          <w:trHeight w:val="291"/>
        </w:trPr>
        <w:tc>
          <w:tcPr>
            <w:tcW w:w="443" w:type="dxa"/>
            <w:vMerge/>
            <w:vAlign w:val="center"/>
          </w:tcPr>
          <w:p w14:paraId="17E120A6" w14:textId="77777777" w:rsidR="001935C2" w:rsidRPr="00A20AEB" w:rsidRDefault="001935C2" w:rsidP="00F3376C">
            <w:pPr>
              <w:jc w:val="center"/>
              <w:rPr>
                <w:rFonts w:ascii="ＭＳ 明朝" w:eastAsia="ＭＳ 明朝" w:hAnsi="Century"/>
                <w:kern w:val="0"/>
                <w:szCs w:val="21"/>
              </w:rPr>
            </w:pPr>
          </w:p>
        </w:tc>
        <w:tc>
          <w:tcPr>
            <w:tcW w:w="2109" w:type="dxa"/>
            <w:vAlign w:val="center"/>
          </w:tcPr>
          <w:p w14:paraId="32AE2C10" w14:textId="623E8D3C"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所有権取得年月日</w:t>
            </w:r>
          </w:p>
        </w:tc>
        <w:tc>
          <w:tcPr>
            <w:tcW w:w="6095" w:type="dxa"/>
            <w:vAlign w:val="center"/>
          </w:tcPr>
          <w:p w14:paraId="5EDD3EA6"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r>
    </w:tbl>
    <w:p w14:paraId="262C39A0" w14:textId="2E412E02" w:rsidR="001935C2" w:rsidRPr="00A20AEB" w:rsidRDefault="00DE2C00" w:rsidP="001935C2">
      <w:pPr>
        <w:spacing w:line="240" w:lineRule="exact"/>
        <w:rPr>
          <w:rFonts w:ascii="ＭＳ 明朝" w:eastAsia="ＭＳ 明朝" w:hAnsi="Century"/>
          <w:kern w:val="0"/>
          <w:szCs w:val="21"/>
        </w:rPr>
      </w:pPr>
      <w:r>
        <w:rPr>
          <w:noProof/>
          <w:szCs w:val="21"/>
        </w:rPr>
        <mc:AlternateContent>
          <mc:Choice Requires="wps">
            <w:drawing>
              <wp:anchor distT="0" distB="0" distL="114300" distR="114300" simplePos="0" relativeHeight="251665408" behindDoc="0" locked="0" layoutInCell="1" allowOverlap="1" wp14:anchorId="0E153B4B" wp14:editId="767B0495">
                <wp:simplePos x="0" y="0"/>
                <wp:positionH relativeFrom="column">
                  <wp:posOffset>-657225</wp:posOffset>
                </wp:positionH>
                <wp:positionV relativeFrom="paragraph">
                  <wp:posOffset>85725</wp:posOffset>
                </wp:positionV>
                <wp:extent cx="1447800" cy="447675"/>
                <wp:effectExtent l="0" t="685800" r="1009650" b="28575"/>
                <wp:wrapNone/>
                <wp:docPr id="36" name="吹き出し: 角を丸めた四角形 36"/>
                <wp:cNvGraphicFramePr/>
                <a:graphic xmlns:a="http://schemas.openxmlformats.org/drawingml/2006/main">
                  <a:graphicData uri="http://schemas.microsoft.com/office/word/2010/wordprocessingShape">
                    <wps:wsp>
                      <wps:cNvSpPr/>
                      <wps:spPr>
                        <a:xfrm>
                          <a:off x="0" y="0"/>
                          <a:ext cx="1447800" cy="447675"/>
                        </a:xfrm>
                        <a:prstGeom prst="wedgeRoundRectCallout">
                          <a:avLst>
                            <a:gd name="adj1" fmla="val 117325"/>
                            <a:gd name="adj2" fmla="val -19920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82870" w14:textId="77777777" w:rsidR="00DE2C00" w:rsidRPr="003834EA" w:rsidRDefault="00DE2C00" w:rsidP="00DE2C00">
                            <w:pPr>
                              <w:rPr>
                                <w:rFonts w:ascii="HG丸ｺﾞｼｯｸM-PRO" w:eastAsia="HG丸ｺﾞｼｯｸM-PRO" w:hAnsi="HG丸ｺﾞｼｯｸM-PRO"/>
                                <w:color w:val="FF0000"/>
                                <w:sz w:val="24"/>
                                <w:szCs w:val="24"/>
                                <w14:textOutline w14:w="9525" w14:cap="rnd" w14:cmpd="sng" w14:algn="ctr">
                                  <w14:solidFill>
                                    <w14:srgbClr w14:val="FF0000"/>
                                  </w14:solidFill>
                                  <w14:prstDash w14:val="solid"/>
                                  <w14:bevel/>
                                </w14:textOutline>
                              </w:rPr>
                            </w:pPr>
                            <w:r w:rsidRPr="003834EA">
                              <w:rPr>
                                <w:rFonts w:ascii="HG丸ｺﾞｼｯｸM-PRO" w:eastAsia="HG丸ｺﾞｼｯｸM-PRO" w:hAnsi="HG丸ｺﾞｼｯｸM-PRO" w:hint="eastAsia"/>
                                <w:color w:val="FF0000"/>
                                <w:sz w:val="24"/>
                                <w:szCs w:val="24"/>
                                <w14:textOutline w14:w="9525" w14:cap="rnd" w14:cmpd="sng" w14:algn="ctr">
                                  <w14:solidFill>
                                    <w14:srgbClr w14:val="FF0000"/>
                                  </w14:solidFill>
                                  <w14:prstDash w14:val="solid"/>
                                  <w14:bevel/>
                                </w14:textOutline>
                              </w:rPr>
                              <w:t>登記書類で確認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53B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6" o:spid="_x0000_s1030" type="#_x0000_t62" style="position:absolute;left:0;text-align:left;margin-left:-51.75pt;margin-top:6.75pt;width:114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smHQMAAGcGAAAOAAAAZHJzL2Uyb0RvYy54bWysVc1uEzEQviPxDpbv7e4madJG3VRVqiCk&#10;qq3aop4drzdZ5LUX28km3NILJyTUC4cekLjwCgWJpwmReAzG3p8stOKA6GHr8cx8M/7mJ4dHi5Sj&#10;OVM6kSLEwa6PERNURomYhPjV9WhnHyNtiIgIl4KFeMk0Pho8f3aYZ33WklPJI6YQgAjdz7MQT43J&#10;+p6n6ZSlRO/KjAlQxlKlxICoJl6kSA7oKfdavt/1cqmiTEnKtIbbk0KJBw4/jhk153GsmUE8xJCb&#10;cV/lvmP79QaHpD9RJJsmtEyD/EMWKUkEBK2hToghaKaSR1BpQpXUMja7VKaejOOEMvcGeE3g//Ga&#10;qynJmHsLkKOzmib9/2Dp2fxCoSQKcbuLkSAp1Gjz4et69X7z7tt69bGPfn65W9/e/Xh4WN+u1qtP&#10;m/t7uNl8/4zAAdjLM90HkKvsQpWShqOlYhGr1P6HR6KFY3xZM84WBlG4DDqd3r4PhaGgg3O3t2dB&#10;va13prR5wWSK7CHEOYsm7FLORHQJtR0SzuXMOObJ/FQbV4KofAeJXgcYxSmHis4JR0HQa7ccPtSp&#10;YdRqGu0EBwctv102RsOq3bQKut1ur8y0DAw5V7naLLTkSTRKOHeCbWc25ApBHiEeT4LS9zcrLh47&#10;qsm4dhuNfPh77AmRratnS1GQ705myZkF5OKSxVBioLvlmHLDtc2GUMqECQrVlESsSHKvGazK35XG&#10;AVrkGJ5XY5cAlWUBUmEXNS3trStzs1k7+39LrHCuPVxkKUztnCZCqqcAOLyqjFzYVyQV1FiWzGK8&#10;cO3fsZb2ZiyjJYyEksWu0BkdJdB6p0SbC6KglaBbYeGZc/jEXOYhluUJo6lUb5+6t/Yws6DFKIdl&#10;E2L9ZkYUw4i/FDDNBzAHdjs5obPXa4GgmppxUyNm6VBCG0FzQ3buaO0Nr46xkukN7MVjGxVURFCI&#10;HWJqVCUMTbEEYbNSdnzszGAjZcSciquMWnDLs+3o68UNUVk5fwYm90xWi4n0XfMXHG9traeQxzMj&#10;48RY5ZbXUoBt5lqp3Lx2XTZlZ7X9fRj8AgAA//8DAFBLAwQUAAYACAAAACEAr4ZtbN8AAAAKAQAA&#10;DwAAAGRycy9kb3ducmV2LnhtbEyPQUvDQBCF7wX/wzKCt3Y3ta0lZlOKoEIRwargcZsdk2B2Nuxu&#10;2/TfOznpaWZ4jzffKzaD68QJQ2w9achmCgRS5W1LtYaP98fpGkRMhqzpPKGGC0bYlFeTwuTWn+kN&#10;T/tUCw6hmBsNTUp9LmWsGnQmznyPxNq3D84kPkMtbTBnDnednCu1ks60xB8a0+NDg9XP/ug0hKz6&#10;QuWfPl/vLltv65fdyj3vtL65Hrb3IBIO6c8MIz6jQ8lMB38kG0WnYZqp2yV7WRnn6JgveDloWC8U&#10;yLKQ/yuUvwAAAP//AwBQSwECLQAUAAYACAAAACEAtoM4kv4AAADhAQAAEwAAAAAAAAAAAAAAAAAA&#10;AAAAW0NvbnRlbnRfVHlwZXNdLnhtbFBLAQItABQABgAIAAAAIQA4/SH/1gAAAJQBAAALAAAAAAAA&#10;AAAAAAAAAC8BAABfcmVscy8ucmVsc1BLAQItABQABgAIAAAAIQCWTesmHQMAAGcGAAAOAAAAAAAA&#10;AAAAAAAAAC4CAABkcnMvZTJvRG9jLnhtbFBLAQItABQABgAIAAAAIQCvhm1s3wAAAAoBAAAPAAAA&#10;AAAAAAAAAAAAAHcFAABkcnMvZG93bnJldi54bWxQSwUGAAAAAAQABADzAAAAgwYAAAAA&#10;" adj="36142,-32228" fillcolor="white [3212]" strokecolor="red" strokeweight="1pt">
                <v:textbox>
                  <w:txbxContent>
                    <w:p w14:paraId="2EB82870" w14:textId="77777777" w:rsidR="00DE2C00" w:rsidRPr="003834EA" w:rsidRDefault="00DE2C00" w:rsidP="00DE2C00">
                      <w:pPr>
                        <w:rPr>
                          <w:rFonts w:ascii="HG丸ｺﾞｼｯｸM-PRO" w:eastAsia="HG丸ｺﾞｼｯｸM-PRO" w:hAnsi="HG丸ｺﾞｼｯｸM-PRO"/>
                          <w:color w:val="FF0000"/>
                          <w:sz w:val="24"/>
                          <w:szCs w:val="24"/>
                          <w14:textOutline w14:w="9525" w14:cap="rnd" w14:cmpd="sng" w14:algn="ctr">
                            <w14:solidFill>
                              <w14:srgbClr w14:val="FF0000"/>
                            </w14:solidFill>
                            <w14:prstDash w14:val="solid"/>
                            <w14:bevel/>
                          </w14:textOutline>
                        </w:rPr>
                      </w:pPr>
                      <w:r w:rsidRPr="003834EA">
                        <w:rPr>
                          <w:rFonts w:ascii="HG丸ｺﾞｼｯｸM-PRO" w:eastAsia="HG丸ｺﾞｼｯｸM-PRO" w:hAnsi="HG丸ｺﾞｼｯｸM-PRO" w:hint="eastAsia"/>
                          <w:color w:val="FF0000"/>
                          <w:sz w:val="24"/>
                          <w:szCs w:val="24"/>
                          <w14:textOutline w14:w="9525" w14:cap="rnd" w14:cmpd="sng" w14:algn="ctr">
                            <w14:solidFill>
                              <w14:srgbClr w14:val="FF0000"/>
                            </w14:solidFill>
                            <w14:prstDash w14:val="solid"/>
                            <w14:bevel/>
                          </w14:textOutline>
                        </w:rPr>
                        <w:t>登記書類で確認</w:t>
                      </w:r>
                    </w:p>
                  </w:txbxContent>
                </v:textbox>
              </v:shape>
            </w:pict>
          </mc:Fallback>
        </mc:AlternateContent>
      </w:r>
      <w:r w:rsidR="001935C2" w:rsidRPr="00A20AEB">
        <w:rPr>
          <w:rFonts w:ascii="ＭＳ 明朝" w:eastAsia="ＭＳ 明朝" w:hAnsi="Century" w:hint="eastAsia"/>
          <w:kern w:val="0"/>
          <w:szCs w:val="21"/>
        </w:rPr>
        <w:t>備考</w:t>
      </w:r>
    </w:p>
    <w:p w14:paraId="09AB65FA" w14:textId="240350D8" w:rsidR="001935C2" w:rsidRPr="00A20AEB" w:rsidRDefault="001935C2" w:rsidP="001935C2">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１　専用住宅とは専ら人の居住の用に供する家屋をいい、併用住宅とはその一部を店舗、事務所等事業の用に供する家屋をいいます。</w:t>
      </w:r>
    </w:p>
    <w:p w14:paraId="0F73D9CD" w14:textId="52FB73EC" w:rsidR="001935C2" w:rsidRPr="00A20AEB" w:rsidRDefault="00DE2C00" w:rsidP="001935C2">
      <w:pPr>
        <w:spacing w:line="240" w:lineRule="exact"/>
        <w:ind w:left="420" w:hangingChars="200" w:hanging="420"/>
        <w:rPr>
          <w:rFonts w:ascii="ＭＳ 明朝" w:eastAsia="ＭＳ 明朝" w:hAnsi="Century"/>
          <w:kern w:val="0"/>
          <w:szCs w:val="21"/>
        </w:rPr>
      </w:pPr>
      <w:r>
        <w:rPr>
          <w:noProof/>
          <w:szCs w:val="21"/>
        </w:rPr>
        <mc:AlternateContent>
          <mc:Choice Requires="wps">
            <w:drawing>
              <wp:anchor distT="0" distB="0" distL="114300" distR="114300" simplePos="0" relativeHeight="251669504" behindDoc="0" locked="0" layoutInCell="1" allowOverlap="1" wp14:anchorId="3C1F3737" wp14:editId="35994184">
                <wp:simplePos x="0" y="0"/>
                <wp:positionH relativeFrom="column">
                  <wp:posOffset>1929765</wp:posOffset>
                </wp:positionH>
                <wp:positionV relativeFrom="paragraph">
                  <wp:posOffset>240665</wp:posOffset>
                </wp:positionV>
                <wp:extent cx="1752600" cy="657225"/>
                <wp:effectExtent l="0" t="800100" r="19050" b="28575"/>
                <wp:wrapNone/>
                <wp:docPr id="38" name="吹き出し: 角を丸めた四角形 38"/>
                <wp:cNvGraphicFramePr/>
                <a:graphic xmlns:a="http://schemas.openxmlformats.org/drawingml/2006/main">
                  <a:graphicData uri="http://schemas.microsoft.com/office/word/2010/wordprocessingShape">
                    <wps:wsp>
                      <wps:cNvSpPr/>
                      <wps:spPr>
                        <a:xfrm>
                          <a:off x="0" y="0"/>
                          <a:ext cx="1752600" cy="657225"/>
                        </a:xfrm>
                        <a:prstGeom prst="wedgeRoundRectCallout">
                          <a:avLst>
                            <a:gd name="adj1" fmla="val 16997"/>
                            <a:gd name="adj2" fmla="val -165716"/>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18667" w14:textId="77777777" w:rsidR="00DE2C00" w:rsidRDefault="00DE2C00" w:rsidP="00DE2C00">
                            <w:pPr>
                              <w:jc w:val="cente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所有権保存の日</w:t>
                            </w:r>
                          </w:p>
                          <w:p w14:paraId="3F1DF0E3" w14:textId="77777777" w:rsidR="00DE2C00" w:rsidRPr="008E6E05" w:rsidRDefault="00DE2C00" w:rsidP="00DE2C00">
                            <w:pPr>
                              <w:jc w:val="cente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（登記書類で確認）</w:t>
                            </w:r>
                          </w:p>
                          <w:p w14:paraId="7AAF1BA3" w14:textId="77777777" w:rsidR="00DE2C00" w:rsidRPr="003834EA" w:rsidRDefault="00DE2C00" w:rsidP="00DE2C00">
                            <w:pPr>
                              <w:jc w:val="center"/>
                              <w:rPr>
                                <w:rFonts w:ascii="HG丸ｺﾞｼｯｸM-PRO" w:eastAsia="HG丸ｺﾞｼｯｸM-PRO" w:hAnsi="HG丸ｺﾞｼｯｸM-PRO"/>
                                <w:color w:val="FF0000"/>
                                <w:sz w:val="24"/>
                                <w:szCs w:val="24"/>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F3737" id="吹き出し: 角を丸めた四角形 38" o:spid="_x0000_s1031" type="#_x0000_t62" style="position:absolute;left:0;text-align:left;margin-left:151.95pt;margin-top:18.95pt;width:138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7kFwMAAGYGAAAOAAAAZHJzL2Uyb0RvYy54bWysVc1uEzEQviPxDpbv7WbTZkujbqoqVRBS&#10;Vaq2qGfHayeLvPZiO9mEW3rhhIR64dADEhdeoSDxNCESj8HY+5NAKg6IHra2Z+abmW9+cnQ8ywSa&#10;Mm1SJWMc7rYwYpKqJJWjGL+6Huw8w8hYIhMilGQxnjODj3tPnxwVeZe11ViJhGkEINJ0izzGY2vz&#10;bhAYOmYZMbsqZxKEXOmMWLjqUZBoUgB6JoJ2qxUFhdJJrhVlxsDraSnEPY/POaP2JeeGWSRiDLFZ&#10;/9X+O3TfoHdEuiNN8nFKqzDIP0SRkVSC0wbqlFiCJjrdgspSqpVR3O5SlQWK85QynwNkE7b+yOZq&#10;THLmcwFyTN7QZP4fLD2fXmiUJjHeg0pJkkGNVh++LhfvV+++LRcfu+jnl7vl7d2Ph4fl7WK5+LS6&#10;v4eX1ffPCAyAvSI3XQC5yi90dTNwdFTMuM7cf0gSzTzj84ZxNrOIwmN40GlHLSgMBVnUOWi3Ow40&#10;WFvn2tjnTGXIHWJcsGTELtVEJpdQ2z4RQk2sZ55Mz4z1JUiqPEjyOsSIZwIqOiUChdHh4UFV8Q2d&#10;9qbOTghRhNG21t6mVhhFkUeCQCu/cKpDdUEYJdJkkArhL66bWV9oBGHEeDgKqyR/0xJy21CPho3Z&#10;YNCCv21L8OxMA1eJknt/snPBHKCQl4xDhYHttifKz9Y6GkIpkzYsRWOSsDLIzqazOn5fGQ/okDmk&#10;12BXALVmCVJjlyWt9J0p86PZGLf+Flhp3Fh4z0raxjhLpdKPAQjIqvJc6tckldQ4luxsOPPd79vO&#10;vQxVMoeJ0KpcFSangxQ674wYe0E0dBI0K+w7+xI+XKgixqo6YTRW+u1j704fRhakGBWwa2Js3kyI&#10;ZhiJFxKG+TDc33fLyV/2YQrgojclw02JnGR9BW0EvQ3R+aPTt6I+cq2yG1iLJ84riIik4DvG1Or6&#10;0rflDoTFStnJiVeDhZQTeyavcurAHc+uo69nN0Tn1fhZGNxzVe+lqvlLjte6zlKqk4lVPLVOuOa1&#10;usAy861ULV63LTfvXmv989D7BQAA//8DAFBLAwQUAAYACAAAACEA7Gfm0eAAAAAKAQAADwAAAGRy&#10;cy9kb3ducmV2LnhtbEyPQU/DMAyF70j8h8hIXBBLxwpjpemEQMABIWBD4po1pi1rnKpxt+7fY05w&#10;8rP86fm9fDn6Vu2wj00gA9NJAgqpDK6hysDH+uH8GlRkS862gdDAASMsi+Oj3GYu7OkddyuulJhQ&#10;zKyBmrnLtI5ljd7GSeiQ5PYVem9Z1r7Srrd7MfetvkiSK+1tQ/Khth3e1VhuV4M3cD9oxPTse314&#10;fv3027cnfnlkNub0ZLy9AcU48h8Mv/ElOhSSaRMGclG1BmbJbCGoiLlMAS7nCxEbIdNpCrrI9f8K&#10;xQ8AAAD//wMAUEsBAi0AFAAGAAgAAAAhALaDOJL+AAAA4QEAABMAAAAAAAAAAAAAAAAAAAAAAFtD&#10;b250ZW50X1R5cGVzXS54bWxQSwECLQAUAAYACAAAACEAOP0h/9YAAACUAQAACwAAAAAAAAAAAAAA&#10;AAAvAQAAX3JlbHMvLnJlbHNQSwECLQAUAAYACAAAACEAz2me5BcDAABmBgAADgAAAAAAAAAAAAAA&#10;AAAuAgAAZHJzL2Uyb0RvYy54bWxQSwECLQAUAAYACAAAACEA7Gfm0eAAAAAKAQAADwAAAAAAAAAA&#10;AAAAAABxBQAAZHJzL2Rvd25yZXYueG1sUEsFBgAAAAAEAAQA8wAAAH4GAAAAAA==&#10;" adj="14471,-24995" fillcolor="white [3212]" strokecolor="red" strokeweight="1pt">
                <v:textbox>
                  <w:txbxContent>
                    <w:p w14:paraId="56D18667" w14:textId="77777777" w:rsidR="00DE2C00" w:rsidRDefault="00DE2C00" w:rsidP="00DE2C00">
                      <w:pPr>
                        <w:jc w:val="cente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所有権保存の日</w:t>
                      </w:r>
                    </w:p>
                    <w:p w14:paraId="3F1DF0E3" w14:textId="77777777" w:rsidR="00DE2C00" w:rsidRPr="008E6E05" w:rsidRDefault="00DE2C00" w:rsidP="00DE2C00">
                      <w:pPr>
                        <w:jc w:val="cente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（登記書類で確認）</w:t>
                      </w:r>
                    </w:p>
                    <w:p w14:paraId="7AAF1BA3" w14:textId="77777777" w:rsidR="00DE2C00" w:rsidRPr="003834EA" w:rsidRDefault="00DE2C00" w:rsidP="00DE2C00">
                      <w:pPr>
                        <w:jc w:val="center"/>
                        <w:rPr>
                          <w:rFonts w:ascii="HG丸ｺﾞｼｯｸM-PRO" w:eastAsia="HG丸ｺﾞｼｯｸM-PRO" w:hAnsi="HG丸ｺﾞｼｯｸM-PRO"/>
                          <w:color w:val="FF0000"/>
                          <w:sz w:val="24"/>
                          <w:szCs w:val="24"/>
                          <w14:textOutline w14:w="9525" w14:cap="rnd" w14:cmpd="sng" w14:algn="ctr">
                            <w14:solidFill>
                              <w14:srgbClr w14:val="FF0000"/>
                            </w14:solidFill>
                            <w14:prstDash w14:val="solid"/>
                            <w14:bevel/>
                          </w14:textOutline>
                        </w:rPr>
                      </w:pPr>
                    </w:p>
                  </w:txbxContent>
                </v:textbox>
              </v:shape>
            </w:pict>
          </mc:Fallback>
        </mc:AlternateContent>
      </w:r>
      <w:r>
        <w:rPr>
          <w:noProof/>
          <w:szCs w:val="21"/>
        </w:rPr>
        <mc:AlternateContent>
          <mc:Choice Requires="wps">
            <w:drawing>
              <wp:anchor distT="0" distB="0" distL="114300" distR="114300" simplePos="0" relativeHeight="251667456" behindDoc="0" locked="0" layoutInCell="1" allowOverlap="1" wp14:anchorId="6DEAD0FD" wp14:editId="635F3D70">
                <wp:simplePos x="0" y="0"/>
                <wp:positionH relativeFrom="column">
                  <wp:posOffset>-518160</wp:posOffset>
                </wp:positionH>
                <wp:positionV relativeFrom="paragraph">
                  <wp:posOffset>231140</wp:posOffset>
                </wp:positionV>
                <wp:extent cx="2286000" cy="657225"/>
                <wp:effectExtent l="0" t="1066800" r="1066800" b="28575"/>
                <wp:wrapNone/>
                <wp:docPr id="37" name="吹き出し: 角を丸めた四角形 37"/>
                <wp:cNvGraphicFramePr/>
                <a:graphic xmlns:a="http://schemas.openxmlformats.org/drawingml/2006/main">
                  <a:graphicData uri="http://schemas.microsoft.com/office/word/2010/wordprocessingShape">
                    <wps:wsp>
                      <wps:cNvSpPr/>
                      <wps:spPr>
                        <a:xfrm>
                          <a:off x="0" y="0"/>
                          <a:ext cx="2286000" cy="657225"/>
                        </a:xfrm>
                        <a:prstGeom prst="wedgeRoundRectCallout">
                          <a:avLst>
                            <a:gd name="adj1" fmla="val 93466"/>
                            <a:gd name="adj2" fmla="val -20339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253C1" w14:textId="77777777" w:rsidR="00DE2C00"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注文・新築購入は「新築」</w:t>
                            </w:r>
                          </w:p>
                          <w:p w14:paraId="1153E40A" w14:textId="77777777" w:rsidR="00DE2C00" w:rsidRPr="003C123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中古購入は「購入」</w:t>
                            </w:r>
                          </w:p>
                          <w:p w14:paraId="5A600DB3" w14:textId="77777777" w:rsidR="00DE2C00" w:rsidRPr="003834EA" w:rsidRDefault="00DE2C00" w:rsidP="00DE2C00">
                            <w:pPr>
                              <w:rPr>
                                <w:rFonts w:ascii="HG丸ｺﾞｼｯｸM-PRO" w:eastAsia="HG丸ｺﾞｼｯｸM-PRO" w:hAnsi="HG丸ｺﾞｼｯｸM-PRO"/>
                                <w:color w:val="FF0000"/>
                                <w:sz w:val="24"/>
                                <w:szCs w:val="24"/>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AD0FD" id="吹き出し: 角を丸めた四角形 37" o:spid="_x0000_s1032" type="#_x0000_t62" style="position:absolute;left:0;text-align:left;margin-left:-40.8pt;margin-top:18.2pt;width:180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7THQMAAGYGAAAOAAAAZHJzL2Uyb0RvYy54bWysVc1uEzEQviPxDpbv7W426baNuqmiVEFI&#10;VVu1RT07Xm+yyGsvtvPHLb1wQkK9cOgBiQuvUJB4mhCJx2Ds/clCKw6Iy8bjmfk8881Pjo4XGUcz&#10;pnQqRYRbuz5GTFAZp2Ic4VfXw50DjLQhIiZcChbhJdP4uPf82dE877JATiSPmUIAInR3nkd4Ykze&#10;9TxNJywjelfmTIAykSojBkQ19mJF5oCecS/w/dCbSxXnSlKmNdyeFErcc/hJwqg5TxLNDOIRhtiM&#10;+yr3Hdmv1zsi3bEi+SSlZRjkH6LISCrg0RrqhBiCpip9BJWlVEktE7NLZebJJEkpczlANi3/j2yu&#10;JiRnLhcgR+c1Tfr/wdKz2YVCaRzh9j5GgmRQo82Hr+vV+827b+vVxy76+eVufXv34+Fhfbtarz5t&#10;7u/hZvP9MwIHYG+e6y6AXOUXqpQ0HC0Vi0Rl9heSRAvH+LJmnC0MonAZBAeh70NhKOjCvf0g2LOg&#10;3tY7V9q8YDJD9hDhOYvH7FJORXwJtR0QzuXUOObJ7FQbV4K4zIPEr1sYJRmHis4IR4ftThiWFW/Y&#10;BE2bncBvtw9dZlDMhlW7adUKw9DZQKDlu3CqQrVBaMnTeJhy7gTbzWzAFYIwIjwat8okf7Pi4rGj&#10;Go9qt+EQmHIdC281PEGyrp6tRMG9O5klZxaQi0uWQIUt244oN1vbaAilTJhWoZqQmBVB7jUfq+J3&#10;lXGAFjmB9GrsEqCyLEAq7KKkpb11ZW40a2f/b4EVzrWHe1kKUztnqZDqKQAOWZUvF/YVSQU1liWz&#10;GC1c97u+sDcjGS9hIpQsVoXO6TCFzjsl2lwQBZ0EzQr7zpzDJ+FyHmFZnjCaSPX2qXtrDyMLWozm&#10;sGsirN9MiWIY8ZcChvmw1enY5eSEDkwBCKqpGTU1YpoNJLQR9DZE547W3vDqmCiZ3cBa7NtXQUUE&#10;hbcjTI2qhIEpdiAsVsr6fWcGCykn5lRc5dSCW55tR18vbojKy/EzMLhnstpLZfMXHG9traeQ/amR&#10;SWqscstrKcAyc61ULl67LZuys9r+PfR+AQAA//8DAFBLAwQUAAYACAAAACEA/8oCe98AAAAKAQAA&#10;DwAAAGRycy9kb3ducmV2LnhtbEyPwU7DMAyG70i8Q2Qkblu6DZW0NJ0Q0qRdkOjGA2SNacsap2qy&#10;rnt7zAlutvzp9/cX29n1YsIxdJ40rJYJCKTa244aDZ/H3UKBCNGQNb0n1HDDANvy/q4wufVXqnA6&#10;xEZwCIXcaGhjHHIpQ92iM2HpByS+ffnRmcjr2Eg7miuHu16ukySVznTEH1oz4FuL9flwcRr2nnbN&#10;TVUf3/O5Uu9Ttq9t4rV+fJhfX0BEnOMfDL/6rA4lO538hWwQvYaFWqWMatikTyAYWD8rHk5MbrIM&#10;ZFnI/xXKHwAAAP//AwBQSwECLQAUAAYACAAAACEAtoM4kv4AAADhAQAAEwAAAAAAAAAAAAAAAAAA&#10;AAAAW0NvbnRlbnRfVHlwZXNdLnhtbFBLAQItABQABgAIAAAAIQA4/SH/1gAAAJQBAAALAAAAAAAA&#10;AAAAAAAAAC8BAABfcmVscy8ucmVsc1BLAQItABQABgAIAAAAIQCEnd7THQMAAGYGAAAOAAAAAAAA&#10;AAAAAAAAAC4CAABkcnMvZTJvRG9jLnhtbFBLAQItABQABgAIAAAAIQD/ygJ73wAAAAoBAAAPAAAA&#10;AAAAAAAAAAAAAHcFAABkcnMvZG93bnJldi54bWxQSwUGAAAAAAQABADzAAAAgwYAAAAA&#10;" adj="30989,-33134" fillcolor="white [3212]" strokecolor="red" strokeweight="1pt">
                <v:textbox>
                  <w:txbxContent>
                    <w:p w14:paraId="410253C1" w14:textId="77777777" w:rsidR="00DE2C00"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注文・新築購入は「新築」</w:t>
                      </w:r>
                    </w:p>
                    <w:p w14:paraId="1153E40A" w14:textId="77777777" w:rsidR="00DE2C00" w:rsidRPr="003C123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中古購入は「購入」</w:t>
                      </w:r>
                    </w:p>
                    <w:p w14:paraId="5A600DB3" w14:textId="77777777" w:rsidR="00DE2C00" w:rsidRPr="003834EA" w:rsidRDefault="00DE2C00" w:rsidP="00DE2C00">
                      <w:pPr>
                        <w:rPr>
                          <w:rFonts w:ascii="HG丸ｺﾞｼｯｸM-PRO" w:eastAsia="HG丸ｺﾞｼｯｸM-PRO" w:hAnsi="HG丸ｺﾞｼｯｸM-PRO"/>
                          <w:color w:val="FF0000"/>
                          <w:sz w:val="24"/>
                          <w:szCs w:val="24"/>
                          <w14:textOutline w14:w="9525" w14:cap="rnd" w14:cmpd="sng" w14:algn="ctr">
                            <w14:solidFill>
                              <w14:srgbClr w14:val="FF0000"/>
                            </w14:solidFill>
                            <w14:prstDash w14:val="solid"/>
                            <w14:bevel/>
                          </w14:textOutline>
                        </w:rPr>
                      </w:pPr>
                    </w:p>
                  </w:txbxContent>
                </v:textbox>
              </v:shape>
            </w:pict>
          </mc:Fallback>
        </mc:AlternateContent>
      </w:r>
      <w:r w:rsidR="001935C2" w:rsidRPr="00A20AEB">
        <w:rPr>
          <w:rFonts w:ascii="ＭＳ 明朝" w:eastAsia="ＭＳ 明朝" w:hAnsi="Century" w:hint="eastAsia"/>
          <w:kern w:val="0"/>
          <w:szCs w:val="21"/>
        </w:rPr>
        <w:t xml:space="preserve">　２　「所有権取得年月日」欄には、新築又は購入により住宅の所有権を取得した日を記載してください。</w:t>
      </w:r>
    </w:p>
    <w:p w14:paraId="6A7746DE" w14:textId="55AFC3E8" w:rsidR="001935C2" w:rsidRPr="009071ED" w:rsidRDefault="001935C2" w:rsidP="001935C2">
      <w:pPr>
        <w:spacing w:line="240" w:lineRule="exact"/>
        <w:ind w:left="420" w:hangingChars="200" w:hanging="420"/>
        <w:rPr>
          <w:rFonts w:ascii="ＭＳ 明朝" w:eastAsia="ＭＳ 明朝" w:hAnsi="Century"/>
          <w:kern w:val="0"/>
          <w:szCs w:val="21"/>
        </w:rPr>
      </w:pPr>
      <w:r w:rsidRPr="009071ED">
        <w:rPr>
          <w:rFonts w:ascii="ＭＳ 明朝" w:eastAsia="ＭＳ 明朝" w:hAnsi="Century" w:hint="eastAsia"/>
          <w:kern w:val="0"/>
          <w:szCs w:val="21"/>
        </w:rPr>
        <w:t xml:space="preserve">　３　１５歳に達する日以後の最初の３月３１日までの間にある子ども（以下「子ども」という。）がいる場合は、次の申請もしてください。</w:t>
      </w:r>
    </w:p>
    <w:p w14:paraId="7CE691BB" w14:textId="0C03F24A" w:rsidR="001935C2" w:rsidRPr="00A20AEB" w:rsidRDefault="001935C2" w:rsidP="001935C2">
      <w:pPr>
        <w:spacing w:line="240" w:lineRule="exact"/>
        <w:rPr>
          <w:rFonts w:ascii="ＭＳ 明朝" w:eastAsia="ＭＳ 明朝" w:hAnsi="Century"/>
          <w:kern w:val="0"/>
          <w:sz w:val="24"/>
          <w:szCs w:val="24"/>
        </w:rPr>
      </w:pPr>
    </w:p>
    <w:p w14:paraId="3471A008" w14:textId="77AC4167"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添付書類（１）</w:t>
      </w:r>
      <w:r w:rsidRPr="00A20AEB">
        <w:rPr>
          <w:rFonts w:ascii="ＭＳ 明朝" w:eastAsia="ＭＳ 明朝" w:hAnsi="Century" w:hint="eastAsia"/>
          <w:spacing w:val="-10"/>
          <w:kern w:val="0"/>
          <w:szCs w:val="21"/>
        </w:rPr>
        <w:t>登記事項証明書、登記完了証等住宅についての所有権を証する書類（写し可）</w:t>
      </w:r>
    </w:p>
    <w:p w14:paraId="0615185E" w14:textId="5F1CE814"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（２）住宅の新築又は購入に係る契約書の写し</w:t>
      </w:r>
    </w:p>
    <w:p w14:paraId="7254903C" w14:textId="202F48D6"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（３）誓約したことを証する書類</w:t>
      </w:r>
    </w:p>
    <w:p w14:paraId="312E2F94" w14:textId="6AF8B758" w:rsidR="001935C2" w:rsidRPr="00A20AEB" w:rsidRDefault="001935C2" w:rsidP="001935C2">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（４）その他（　　　　　　　　　　　　　　　　　　　　　　　　　　　）</w:t>
      </w:r>
    </w:p>
    <w:p w14:paraId="53E41C41" w14:textId="30D2994D" w:rsidR="001935C2" w:rsidRPr="00A20AEB" w:rsidRDefault="001935C2" w:rsidP="001935C2">
      <w:pPr>
        <w:spacing w:line="240" w:lineRule="exact"/>
        <w:rPr>
          <w:rFonts w:ascii="ＭＳ 明朝" w:eastAsia="ＭＳ 明朝" w:hAnsi="Century"/>
          <w:kern w:val="0"/>
          <w:szCs w:val="21"/>
        </w:rPr>
      </w:pPr>
    </w:p>
    <w:p w14:paraId="711CBB22" w14:textId="2655F22C" w:rsidR="001935C2" w:rsidRPr="00A20AEB" w:rsidRDefault="00DE2C00" w:rsidP="001935C2">
      <w:pPr>
        <w:rPr>
          <w:rFonts w:ascii="ＭＳ 明朝" w:eastAsia="ＭＳ 明朝" w:hAnsi="Century"/>
          <w:kern w:val="0"/>
          <w:szCs w:val="21"/>
        </w:rPr>
      </w:pPr>
      <w:r>
        <w:rPr>
          <w:noProof/>
          <w:szCs w:val="21"/>
        </w:rPr>
        <mc:AlternateContent>
          <mc:Choice Requires="wps">
            <w:drawing>
              <wp:anchor distT="0" distB="0" distL="114300" distR="114300" simplePos="0" relativeHeight="251671552" behindDoc="0" locked="0" layoutInCell="1" allowOverlap="1" wp14:anchorId="27EA89E7" wp14:editId="04C183B2">
                <wp:simplePos x="0" y="0"/>
                <wp:positionH relativeFrom="column">
                  <wp:posOffset>1653539</wp:posOffset>
                </wp:positionH>
                <wp:positionV relativeFrom="paragraph">
                  <wp:posOffset>183515</wp:posOffset>
                </wp:positionV>
                <wp:extent cx="3190875"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190875" cy="323850"/>
                        </a:xfrm>
                        <a:prstGeom prst="rect">
                          <a:avLst/>
                        </a:prstGeom>
                        <a:noFill/>
                        <a:ln w="6350">
                          <a:noFill/>
                        </a:ln>
                      </wps:spPr>
                      <wps:txbx>
                        <w:txbxContent>
                          <w:p w14:paraId="43CCC0AD" w14:textId="11E0487E"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中学生以下の子どもの人数により</w:t>
                            </w: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金額</w:t>
                            </w: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A89E7" id="テキスト ボックス 8" o:spid="_x0000_s1033" type="#_x0000_t202" style="position:absolute;left:0;text-align:left;margin-left:130.2pt;margin-top:14.45pt;width:251.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ApUAIAAGkEAAAOAAAAZHJzL2Uyb0RvYy54bWysVEtu2zAQ3RfoHQjua/kbO4LlwE3gooCR&#10;BHCKrGmKsgRIHJakLbnLGAh6iF6h6Lrn0UU6pCzHTbsquqGGM8P5vDej6VVV5GQntMlARrTX6VIi&#10;JIc4k5uIfnpYvJtQYiyTMctBiojuhaFXs7dvpqUKRR9SyGOhCQaRJixVRFNrVRgEhqeiYKYDSkg0&#10;JqALZvGqN0GsWYnRizzod7sXQQk6Vhq4MAa1N42Rznz8JBHc3iWJEZbkEcXarD+1P9fuDGZTFm40&#10;U2nGj2Wwf6iiYJnEpKdQN8wystXZH6GKjGswkNgOhyKAJMm48D1gN73uq25WKVPC94LgGHWCyfy/&#10;sPx2d69JFkcUiZKsQIrqw3P99L1++lkfvpL68K0+HOqnH3gnEwdXqUyIr1YK39nqPVRIe6s3qHQo&#10;VIku3Bf7I2hH4PcnsEVlCUfloHfZnYxHlHC0DfqDycizEby8VtrYDwIK4oSIaiTTY8x2S2OxEnRt&#10;XVwyCYsszz2huSRlRC8GGPI3C77IJT50PTS1OslW68pDMG77WEO8x/Y0NPNiFF9kWMOSGXvPNA4I&#10;doRDb+/wSHLAXHCUKElBf/mb3vkjb2ilpMSBi6j5vGVaUJJ/lMjoZW84dBPqL8PRuI8XfW5Zn1vk&#10;trgGnOkerpfiXnT+Nm/FREPxiLsxd1nRxCTH3BG1rXhtmzXA3eJiPvdOOJOK2aVcKe5CO+wcwg/V&#10;I9PqSINFAm+hHU0WvmKj8W1Qn28tJJmnyuHcoHqEH+fZM3jcPbcw53fv9fKHmP0CAAD//wMAUEsD&#10;BBQABgAIAAAAIQADyH4M3wAAAAkBAAAPAAAAZHJzL2Rvd25yZXYueG1sTI/BToNAEIbvJr7DZky8&#10;2aVEEZClaUgaE6OH1l68DewWSNlZZLct+vSOJ719k/nzzzfFaraDOJvJ944ULBcRCEON0z21Cvbv&#10;m7sUhA9IGgdHRsGX8bAqr68KzLW70Nacd6EVXEI+RwVdCGMupW86Y9Ev3GiIdwc3WQw8Tq3UE164&#10;3A4yjqJEWuyJL3Q4mqozzXF3sgpeqs0bbuvYpt9D9fx6WI+f+48HpW5v5vUTiGDm8BeGX31Wh5Kd&#10;anci7cWgIE6ie44ypBkIDjwmMUPNkGUgy0L+/6D8AQAA//8DAFBLAQItABQABgAIAAAAIQC2gziS&#10;/gAAAOEBAAATAAAAAAAAAAAAAAAAAAAAAABbQ29udGVudF9UeXBlc10ueG1sUEsBAi0AFAAGAAgA&#10;AAAhADj9If/WAAAAlAEAAAsAAAAAAAAAAAAAAAAALwEAAF9yZWxzLy5yZWxzUEsBAi0AFAAGAAgA&#10;AAAhAFQJQClQAgAAaQQAAA4AAAAAAAAAAAAAAAAALgIAAGRycy9lMm9Eb2MueG1sUEsBAi0AFAAG&#10;AAgAAAAhAAPIfgzfAAAACQEAAA8AAAAAAAAAAAAAAAAAqgQAAGRycy9kb3ducmV2LnhtbFBLBQYA&#10;AAAABAAEAPMAAAC2BQAAAAA=&#10;" filled="f" stroked="f" strokeweight=".5pt">
                <v:textbox>
                  <w:txbxContent>
                    <w:p w14:paraId="43CCC0AD" w14:textId="11E0487E"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中学生以下の子どもの人数により</w:t>
                      </w: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金額</w:t>
                      </w: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記入</w:t>
                      </w:r>
                    </w:p>
                  </w:txbxContent>
                </v:textbox>
              </v:shape>
            </w:pict>
          </mc:Fallback>
        </mc:AlternateContent>
      </w:r>
      <w:r w:rsidR="001935C2" w:rsidRPr="00A20AEB">
        <w:rPr>
          <w:rFonts w:ascii="ＭＳ 明朝" w:eastAsia="ＭＳ 明朝" w:hAnsi="Century" w:hint="eastAsia"/>
          <w:kern w:val="0"/>
          <w:szCs w:val="21"/>
        </w:rPr>
        <w:t>※子どもがいる場合に記入</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910"/>
        <w:gridCol w:w="939"/>
        <w:gridCol w:w="2688"/>
        <w:gridCol w:w="2156"/>
      </w:tblGrid>
      <w:tr w:rsidR="001935C2" w:rsidRPr="00A20AEB" w14:paraId="1EF7C64E" w14:textId="77777777" w:rsidTr="00F3376C">
        <w:trPr>
          <w:trHeight w:val="295"/>
        </w:trPr>
        <w:tc>
          <w:tcPr>
            <w:tcW w:w="2552" w:type="dxa"/>
            <w:gridSpan w:val="2"/>
            <w:vAlign w:val="center"/>
          </w:tcPr>
          <w:p w14:paraId="7643F92A" w14:textId="77777777" w:rsidR="001935C2" w:rsidRPr="00A20AEB" w:rsidRDefault="001935C2" w:rsidP="00F3376C">
            <w:pPr>
              <w:jc w:val="distribute"/>
              <w:rPr>
                <w:rFonts w:ascii="ＭＳ 明朝" w:eastAsia="ＭＳ 明朝" w:hAnsi="Century"/>
                <w:kern w:val="0"/>
                <w:szCs w:val="21"/>
              </w:rPr>
            </w:pPr>
            <w:r w:rsidRPr="00A20AEB">
              <w:rPr>
                <w:rFonts w:ascii="ＭＳ 明朝" w:eastAsia="ＭＳ 明朝" w:hAnsi="Century" w:hint="eastAsia"/>
                <w:kern w:val="0"/>
                <w:szCs w:val="21"/>
              </w:rPr>
              <w:t>交付申請額（Ｂ）</w:t>
            </w:r>
          </w:p>
        </w:tc>
        <w:tc>
          <w:tcPr>
            <w:tcW w:w="6095" w:type="dxa"/>
            <w:gridSpan w:val="3"/>
            <w:vAlign w:val="center"/>
          </w:tcPr>
          <w:p w14:paraId="28BABD2A" w14:textId="0615A390"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円</w:t>
            </w:r>
          </w:p>
        </w:tc>
      </w:tr>
      <w:tr w:rsidR="001935C2" w:rsidRPr="00A20AEB" w14:paraId="0892EFE2" w14:textId="77777777" w:rsidTr="00F3376C">
        <w:tc>
          <w:tcPr>
            <w:tcW w:w="1603" w:type="dxa"/>
          </w:tcPr>
          <w:p w14:paraId="227F7435"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子どもの順位</w:t>
            </w:r>
          </w:p>
        </w:tc>
        <w:tc>
          <w:tcPr>
            <w:tcW w:w="1941" w:type="dxa"/>
            <w:gridSpan w:val="2"/>
          </w:tcPr>
          <w:p w14:paraId="0E99CEE1" w14:textId="7F1ED14C" w:rsidR="001935C2" w:rsidRPr="00A20AEB" w:rsidRDefault="00DE2C00" w:rsidP="00F3376C">
            <w:pPr>
              <w:jc w:val="center"/>
              <w:rPr>
                <w:rFonts w:ascii="ＭＳ 明朝" w:eastAsia="ＭＳ 明朝" w:hAnsi="Century"/>
                <w:kern w:val="0"/>
                <w:szCs w:val="21"/>
              </w:rPr>
            </w:pPr>
            <w:r>
              <w:rPr>
                <w:noProof/>
                <w:szCs w:val="21"/>
              </w:rPr>
              <mc:AlternateContent>
                <mc:Choice Requires="wps">
                  <w:drawing>
                    <wp:anchor distT="0" distB="0" distL="114300" distR="114300" simplePos="0" relativeHeight="251673600" behindDoc="0" locked="0" layoutInCell="1" allowOverlap="1" wp14:anchorId="29B80C31" wp14:editId="6E8912B5">
                      <wp:simplePos x="0" y="0"/>
                      <wp:positionH relativeFrom="column">
                        <wp:posOffset>2540</wp:posOffset>
                      </wp:positionH>
                      <wp:positionV relativeFrom="paragraph">
                        <wp:posOffset>191770</wp:posOffset>
                      </wp:positionV>
                      <wp:extent cx="2486025"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486025" cy="323850"/>
                              </a:xfrm>
                              <a:prstGeom prst="rect">
                                <a:avLst/>
                              </a:prstGeom>
                              <a:noFill/>
                              <a:ln w="6350">
                                <a:noFill/>
                              </a:ln>
                            </wps:spPr>
                            <wps:txbx>
                              <w:txbxContent>
                                <w:p w14:paraId="308EDA4F" w14:textId="77777777"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申請者の子どもについて記入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0C31" id="テキスト ボックス 9" o:spid="_x0000_s1034" type="#_x0000_t202" style="position:absolute;left:0;text-align:left;margin-left:.2pt;margin-top:15.1pt;width:195.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xtUAIAAGkEAAAOAAAAZHJzL2Uyb0RvYy54bWysVM2O0zAQviPxDpbvNP2njZquyq6KkKrd&#10;lbpoz67jNJESj7HdJuW4lRAPwSsgzjxPXoSx03TLwglxccYz4/n5vpnMrqoiJ3uhTQYyor1OlxIh&#10;OcSZ3Eb048PyzYQSY5mMWQ5SRPQgDL2av341K1Uo+pBCHgtNMIg0YakimlqrwiAwPBUFMx1QQqIx&#10;AV0wi1e9DWLNSoxe5EG/2x0HJehYaeDCGNTeNEY69/GTRHB7lyRGWJJHFGuz/tT+3LgzmM9YuNVM&#10;pRk/lcH+oYqCZRKTnkPdMMvITmd/hCoyrsFAYjscigCSJOPC94Dd9LovulmnTAnfC4Jj1Bkm8//C&#10;8tv9vSZZHNEpJZIVSFF9/FI/fa+fftbHr6Q+fquPx/rpB97J1MFVKhPiq7XCd7Z6BxXS3uoNKh0K&#10;VaIL98X+CNoR+MMZbFFZwlHZH07G3f6IEo62QX8wGXk2gufXShv7XkBBnBBRjWR6jNl+ZSxWgq6t&#10;i0smYZnluSc0l6SM6HiAIX+z4Itc4kPXQ1Ork2y1qTwEk7aPDcQHbE9DMy9G8WWGNayYsfdM44Bg&#10;Rzj09g6PJAfMBSeJkhT057/pnT/yhlZKShy4iJpPO6YFJfkHiYxOe8Ohm1B/GY7e9vGiLy2bS4vc&#10;FdeAM93D9VLci87f5q2YaCgecTcWLiuamOSYO6K2Fa9tswa4W1wsFt4JZ1Ixu5JrxV1oh51D+KF6&#10;ZFqdaLBI4C20o8nCF2w0vg3qi52FJPNUOZwbVE/w4zx7Bk+75xbm8u69nv8Q818AAAD//wMAUEsD&#10;BBQABgAIAAAAIQC57tig3gAAAAYBAAAPAAAAZHJzL2Rvd25yZXYueG1sTI7BTsMwEETvSPyDtUjc&#10;qJMUUJpmU1WRKiQEh5ZeuG1iN4kar0PstoGvx5zKcTSjNy9fTaYXZz26zjJCPItAaK6t6rhB2H9s&#10;HlIQzhMr6i1rhG/tYFXc3uSUKXvhrT7vfCMChF1GCK33Qyalq1ttyM3soDl0Bzsa8iGOjVQjXQLc&#10;9DKJomdpqOPw0NKgy1bXx93JILyWm3faVolJf/ry5e2wHr72n0+I93fTegnC68lfx/CnH9ShCE6V&#10;PbFyokd4DDuEeZSACO18ES9AVAhpnIAscvlfv/gFAAD//wMAUEsBAi0AFAAGAAgAAAAhALaDOJL+&#10;AAAA4QEAABMAAAAAAAAAAAAAAAAAAAAAAFtDb250ZW50X1R5cGVzXS54bWxQSwECLQAUAAYACAAA&#10;ACEAOP0h/9YAAACUAQAACwAAAAAAAAAAAAAAAAAvAQAAX3JlbHMvLnJlbHNQSwECLQAUAAYACAAA&#10;ACEAL5LMbVACAABpBAAADgAAAAAAAAAAAAAAAAAuAgAAZHJzL2Uyb0RvYy54bWxQSwECLQAUAAYA&#10;CAAAACEAue7YoN4AAAAGAQAADwAAAAAAAAAAAAAAAACqBAAAZHJzL2Rvd25yZXYueG1sUEsFBgAA&#10;AAAEAAQA8wAAALUFAAAAAA==&#10;" filled="f" stroked="f" strokeweight=".5pt">
                      <v:textbox>
                        <w:txbxContent>
                          <w:p w14:paraId="308EDA4F" w14:textId="77777777"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申請者の子どもについて記入</w:t>
                            </w:r>
                          </w:p>
                        </w:txbxContent>
                      </v:textbox>
                    </v:shape>
                  </w:pict>
                </mc:Fallback>
              </mc:AlternateContent>
            </w:r>
            <w:r w:rsidR="001935C2" w:rsidRPr="00A20AEB">
              <w:rPr>
                <w:rFonts w:ascii="ＭＳ 明朝" w:eastAsia="ＭＳ 明朝" w:hAnsi="Century" w:hint="eastAsia"/>
                <w:kern w:val="0"/>
                <w:szCs w:val="21"/>
              </w:rPr>
              <w:t>氏名</w:t>
            </w:r>
          </w:p>
        </w:tc>
        <w:tc>
          <w:tcPr>
            <w:tcW w:w="2835" w:type="dxa"/>
          </w:tcPr>
          <w:p w14:paraId="3DA23500"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生年月日</w:t>
            </w:r>
          </w:p>
        </w:tc>
        <w:tc>
          <w:tcPr>
            <w:tcW w:w="2268" w:type="dxa"/>
          </w:tcPr>
          <w:p w14:paraId="12D821BC"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奨励金の額</w:t>
            </w:r>
          </w:p>
        </w:tc>
      </w:tr>
      <w:tr w:rsidR="001935C2" w:rsidRPr="00A20AEB" w14:paraId="19E74553" w14:textId="77777777" w:rsidTr="00F3376C">
        <w:tc>
          <w:tcPr>
            <w:tcW w:w="1603" w:type="dxa"/>
          </w:tcPr>
          <w:p w14:paraId="080968A1"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第１子</w:t>
            </w:r>
          </w:p>
        </w:tc>
        <w:tc>
          <w:tcPr>
            <w:tcW w:w="1941" w:type="dxa"/>
            <w:gridSpan w:val="2"/>
          </w:tcPr>
          <w:p w14:paraId="6BFF8C74" w14:textId="09FB0C98" w:rsidR="001935C2" w:rsidRPr="00A20AEB" w:rsidRDefault="001935C2" w:rsidP="00F3376C">
            <w:pPr>
              <w:rPr>
                <w:rFonts w:ascii="ＭＳ 明朝" w:eastAsia="ＭＳ 明朝" w:hAnsi="Century"/>
                <w:kern w:val="0"/>
                <w:szCs w:val="21"/>
              </w:rPr>
            </w:pPr>
          </w:p>
        </w:tc>
        <w:tc>
          <w:tcPr>
            <w:tcW w:w="2835" w:type="dxa"/>
          </w:tcPr>
          <w:p w14:paraId="45BC1F2C"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5D04BD83" w14:textId="77777777" w:rsidR="001935C2" w:rsidRPr="00A20AEB" w:rsidRDefault="001935C2" w:rsidP="00F3376C">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1935C2" w:rsidRPr="00A20AEB" w14:paraId="6F3A32C4" w14:textId="77777777" w:rsidTr="00F3376C">
        <w:tc>
          <w:tcPr>
            <w:tcW w:w="1603" w:type="dxa"/>
          </w:tcPr>
          <w:p w14:paraId="585B48DC"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第２子</w:t>
            </w:r>
          </w:p>
        </w:tc>
        <w:tc>
          <w:tcPr>
            <w:tcW w:w="1941" w:type="dxa"/>
            <w:gridSpan w:val="2"/>
          </w:tcPr>
          <w:p w14:paraId="4106F33E" w14:textId="77777777" w:rsidR="001935C2" w:rsidRPr="00A20AEB" w:rsidRDefault="001935C2" w:rsidP="00F3376C">
            <w:pPr>
              <w:rPr>
                <w:rFonts w:ascii="ＭＳ 明朝" w:eastAsia="ＭＳ 明朝" w:hAnsi="Century"/>
                <w:kern w:val="0"/>
                <w:szCs w:val="21"/>
              </w:rPr>
            </w:pPr>
          </w:p>
        </w:tc>
        <w:tc>
          <w:tcPr>
            <w:tcW w:w="2835" w:type="dxa"/>
          </w:tcPr>
          <w:p w14:paraId="42AE6AC3"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3842A17E" w14:textId="77777777" w:rsidR="001935C2" w:rsidRPr="00A20AEB" w:rsidRDefault="001935C2" w:rsidP="00F3376C">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1935C2" w:rsidRPr="00A20AEB" w14:paraId="606347A7" w14:textId="77777777" w:rsidTr="00F3376C">
        <w:tc>
          <w:tcPr>
            <w:tcW w:w="1603" w:type="dxa"/>
          </w:tcPr>
          <w:p w14:paraId="26BA7ACC"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第３子</w:t>
            </w:r>
          </w:p>
        </w:tc>
        <w:tc>
          <w:tcPr>
            <w:tcW w:w="1941" w:type="dxa"/>
            <w:gridSpan w:val="2"/>
          </w:tcPr>
          <w:p w14:paraId="5B05A5AC" w14:textId="32928EF3" w:rsidR="001935C2" w:rsidRPr="00A20AEB" w:rsidRDefault="00DE2C00" w:rsidP="00F3376C">
            <w:pPr>
              <w:rPr>
                <w:rFonts w:ascii="ＭＳ 明朝" w:eastAsia="ＭＳ 明朝" w:hAnsi="Century"/>
                <w:kern w:val="0"/>
                <w:szCs w:val="21"/>
              </w:rPr>
            </w:pPr>
            <w:r>
              <w:rPr>
                <w:noProof/>
                <w:szCs w:val="21"/>
              </w:rPr>
              <mc:AlternateContent>
                <mc:Choice Requires="wps">
                  <w:drawing>
                    <wp:anchor distT="0" distB="0" distL="114300" distR="114300" simplePos="0" relativeHeight="251675648" behindDoc="0" locked="0" layoutInCell="1" allowOverlap="1" wp14:anchorId="762C433E" wp14:editId="708D0C6A">
                      <wp:simplePos x="0" y="0"/>
                      <wp:positionH relativeFrom="column">
                        <wp:posOffset>421640</wp:posOffset>
                      </wp:positionH>
                      <wp:positionV relativeFrom="paragraph">
                        <wp:posOffset>-208280</wp:posOffset>
                      </wp:positionV>
                      <wp:extent cx="0" cy="904875"/>
                      <wp:effectExtent l="76200" t="0" r="57150" b="47625"/>
                      <wp:wrapNone/>
                      <wp:docPr id="10" name="直線矢印コネクタ 10"/>
                      <wp:cNvGraphicFramePr/>
                      <a:graphic xmlns:a="http://schemas.openxmlformats.org/drawingml/2006/main">
                        <a:graphicData uri="http://schemas.microsoft.com/office/word/2010/wordprocessingShape">
                          <wps:wsp>
                            <wps:cNvCnPr/>
                            <wps:spPr>
                              <a:xfrm>
                                <a:off x="0" y="0"/>
                                <a:ext cx="0" cy="90487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505279" id="_x0000_t32" coordsize="21600,21600" o:spt="32" o:oned="t" path="m,l21600,21600e" filled="f">
                      <v:path arrowok="t" fillok="f" o:connecttype="none"/>
                      <o:lock v:ext="edit" shapetype="t"/>
                    </v:shapetype>
                    <v:shape id="直線矢印コネクタ 10" o:spid="_x0000_s1026" type="#_x0000_t32" style="position:absolute;left:0;text-align:left;margin-left:33.2pt;margin-top:-16.4pt;width:0;height:71.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d/FQIAAD8EAAAOAAAAZHJzL2Uyb0RvYy54bWysU8uO0zAU3SPxD5b3NGk1A0PVdBYdygZB&#10;xeMDXMdOLDm2dW2adlvW8wOwQOIHQAKJJR9Tof4G106aYUAsQGTh+HHPufccX88ut40mGwFeWVPQ&#10;8SinRBhuS2Wqgr56ubx3QYkPzJRMWyMKuhOeXs7v3pm1biomtra6FECQxPhp6wpah+CmWeZ5LRrm&#10;R9YJg4fSQsMCLqHKSmAtsjc6m+T5/ay1UDqwXHiPu1fdIZ0nfikFD8+k9CIQXVCsLaQR0riOYzaf&#10;sWkFzNWK92Wwf6iiYcpg0oHqigVGXoP6japRHKy3Moy4bTIrpeIiaUA14/wXNS9q5kTSguZ4N9jk&#10;/x8tf7pZAVEl3h3aY1iDd3R89+X49e3x/Yfv158O+8+HN9eH/cfD/hvBEPSrdX6KsIVZQb/ybgVR&#10;/FZCE/8oi2yTx7vBY7ENhHebHHcf5mcXD84jXXaDc+DDY2EbEicF9QGYquqwsMbgRVoYJ4vZ5okP&#10;HfAEiEm1IW1BJ+dneZ7CvNWqXCqt46GHar3QQDYM+2C5zPHrc98KC0zpR6YkYefQhwCKmUqLPlIb&#10;LDaK7+SmWdhp0SV/LiTaiAK7IlMDiyEl41yYMB6YMDrCJJY3APuyY+f/CdjHR6hIzf034AGRMlsT&#10;BnCjjIXOtNvZw/ZUsuziTw50uqMFa1vuUiMka7BL0432Lyo+g5/XCX7z7uc/AAAA//8DAFBLAwQU&#10;AAYACAAAACEAb3iWT94AAAAJAQAADwAAAGRycy9kb3ducmV2LnhtbEyPy07DMBBF90j9B2uQ2LUO&#10;hQYa4lQIqUiIVR9i7cZDHsTjNHaa9O+ZdgPLmTm6c266Gm0jTtj5ypGC+1kEAil3pqJCwX63nj6D&#10;8EGT0Y0jVHBGD6tscpPqxLiBNnjahkJwCPlEKyhDaBMpfV6i1X7mWiS+fbvO6sBjV0jT6YHDbSPn&#10;URRLqyviD6Vu8a3E/GfbWwWyrs/95hOXi4+v/uiHxe692tdK3d2Ory8gAo7hD4aLPqtDxk4H15Px&#10;olEQx49MKpg+zLkCA9fFgcFo+QQyS+X/BtkvAAAA//8DAFBLAQItABQABgAIAAAAIQC2gziS/gAA&#10;AOEBAAATAAAAAAAAAAAAAAAAAAAAAABbQ29udGVudF9UeXBlc10ueG1sUEsBAi0AFAAGAAgAAAAh&#10;ADj9If/WAAAAlAEAAAsAAAAAAAAAAAAAAAAALwEAAF9yZWxzLy5yZWxzUEsBAi0AFAAGAAgAAAAh&#10;AL3MR38VAgAAPwQAAA4AAAAAAAAAAAAAAAAALgIAAGRycy9lMm9Eb2MueG1sUEsBAi0AFAAGAAgA&#10;AAAhAG94lk/eAAAACQEAAA8AAAAAAAAAAAAAAAAAbwQAAGRycy9kb3ducmV2LnhtbFBLBQYAAAAA&#10;BAAEAPMAAAB6BQAAAAA=&#10;" strokecolor="red" strokeweight="2pt">
                      <v:stroke endarrow="block" joinstyle="miter"/>
                    </v:shape>
                  </w:pict>
                </mc:Fallback>
              </mc:AlternateContent>
            </w:r>
          </w:p>
        </w:tc>
        <w:tc>
          <w:tcPr>
            <w:tcW w:w="2835" w:type="dxa"/>
          </w:tcPr>
          <w:p w14:paraId="02B18EDB"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70C21317" w14:textId="77777777" w:rsidR="001935C2" w:rsidRPr="00A20AEB" w:rsidRDefault="001935C2" w:rsidP="00F3376C">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1935C2" w:rsidRPr="00A20AEB" w14:paraId="1F578968" w14:textId="77777777" w:rsidTr="00F3376C">
        <w:tc>
          <w:tcPr>
            <w:tcW w:w="1603" w:type="dxa"/>
          </w:tcPr>
          <w:p w14:paraId="5BC0AA9B"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第４子</w:t>
            </w:r>
          </w:p>
        </w:tc>
        <w:tc>
          <w:tcPr>
            <w:tcW w:w="1941" w:type="dxa"/>
            <w:gridSpan w:val="2"/>
          </w:tcPr>
          <w:p w14:paraId="095DED74" w14:textId="43FF41F8" w:rsidR="001935C2" w:rsidRPr="00A20AEB" w:rsidRDefault="001935C2" w:rsidP="00F3376C">
            <w:pPr>
              <w:rPr>
                <w:rFonts w:ascii="ＭＳ 明朝" w:eastAsia="ＭＳ 明朝" w:hAnsi="Century"/>
                <w:kern w:val="0"/>
                <w:szCs w:val="21"/>
              </w:rPr>
            </w:pPr>
          </w:p>
        </w:tc>
        <w:tc>
          <w:tcPr>
            <w:tcW w:w="2835" w:type="dxa"/>
          </w:tcPr>
          <w:p w14:paraId="736B3941"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738062B4" w14:textId="77777777" w:rsidR="001935C2" w:rsidRPr="00A20AEB" w:rsidRDefault="001935C2" w:rsidP="00F3376C">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1935C2" w:rsidRPr="00A20AEB" w14:paraId="07FD589A" w14:textId="77777777" w:rsidTr="00F3376C">
        <w:tc>
          <w:tcPr>
            <w:tcW w:w="1603" w:type="dxa"/>
          </w:tcPr>
          <w:p w14:paraId="7C3F118D" w14:textId="77777777" w:rsidR="001935C2" w:rsidRPr="00A20AEB" w:rsidRDefault="001935C2" w:rsidP="00F3376C">
            <w:pPr>
              <w:jc w:val="center"/>
              <w:rPr>
                <w:rFonts w:ascii="ＭＳ 明朝" w:eastAsia="ＭＳ 明朝" w:hAnsi="Century"/>
                <w:kern w:val="0"/>
                <w:szCs w:val="21"/>
              </w:rPr>
            </w:pPr>
            <w:r w:rsidRPr="00A20AEB">
              <w:rPr>
                <w:rFonts w:ascii="ＭＳ 明朝" w:eastAsia="ＭＳ 明朝" w:hAnsi="Century" w:hint="eastAsia"/>
                <w:kern w:val="0"/>
                <w:szCs w:val="21"/>
              </w:rPr>
              <w:t>第５子</w:t>
            </w:r>
          </w:p>
        </w:tc>
        <w:tc>
          <w:tcPr>
            <w:tcW w:w="1941" w:type="dxa"/>
            <w:gridSpan w:val="2"/>
          </w:tcPr>
          <w:p w14:paraId="1A9145F6" w14:textId="77777777" w:rsidR="001935C2" w:rsidRPr="00A20AEB" w:rsidRDefault="001935C2" w:rsidP="00F3376C">
            <w:pPr>
              <w:rPr>
                <w:rFonts w:ascii="ＭＳ 明朝" w:eastAsia="ＭＳ 明朝" w:hAnsi="Century"/>
                <w:kern w:val="0"/>
                <w:szCs w:val="21"/>
              </w:rPr>
            </w:pPr>
          </w:p>
        </w:tc>
        <w:tc>
          <w:tcPr>
            <w:tcW w:w="2835" w:type="dxa"/>
          </w:tcPr>
          <w:p w14:paraId="5235AC08" w14:textId="77777777" w:rsidR="001935C2" w:rsidRPr="00A20AEB" w:rsidRDefault="001935C2" w:rsidP="00F3376C">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70159B8D" w14:textId="77777777" w:rsidR="001935C2" w:rsidRPr="00A20AEB" w:rsidRDefault="001935C2" w:rsidP="00F3376C">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bl>
    <w:p w14:paraId="1D3CC079" w14:textId="77777777" w:rsidR="001935C2" w:rsidRPr="00A20AEB" w:rsidRDefault="001935C2" w:rsidP="001935C2">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備考　</w:t>
      </w:r>
    </w:p>
    <w:p w14:paraId="3EB0A219" w14:textId="77777777" w:rsidR="001935C2" w:rsidRPr="00A20AEB" w:rsidRDefault="001935C2" w:rsidP="001935C2">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１　第６子以降の子どもについては、同表と同じ内容が分かる書類を添付すること。</w:t>
      </w:r>
    </w:p>
    <w:p w14:paraId="19475F25" w14:textId="77777777" w:rsidR="001935C2" w:rsidRPr="00A20AEB" w:rsidRDefault="001935C2" w:rsidP="001935C2">
      <w:pPr>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２　表に必要事項を記入の上、交付申請額（Ｂ）に合計額を記入してください。</w:t>
      </w:r>
    </w:p>
    <w:p w14:paraId="6219BB8C" w14:textId="77777777" w:rsidR="001935C2" w:rsidRDefault="001935C2" w:rsidP="001935C2">
      <w:pPr>
        <w:rPr>
          <w:rFonts w:ascii="ＭＳ ゴシック" w:eastAsia="ＭＳ ゴシック" w:hAnsi="ＭＳ ゴシック"/>
          <w:b/>
          <w:bCs/>
          <w:kern w:val="0"/>
          <w:sz w:val="24"/>
          <w:szCs w:val="24"/>
        </w:rPr>
      </w:pPr>
    </w:p>
    <w:p w14:paraId="103CD10A" w14:textId="77777777" w:rsidR="001935C2" w:rsidRDefault="001935C2" w:rsidP="001935C2">
      <w:pPr>
        <w:rPr>
          <w:rFonts w:ascii="ＭＳ ゴシック" w:eastAsia="ＭＳ ゴシック" w:hAnsi="ＭＳ ゴシック"/>
          <w:b/>
          <w:bCs/>
          <w:kern w:val="0"/>
          <w:sz w:val="24"/>
          <w:szCs w:val="24"/>
        </w:rPr>
      </w:pPr>
    </w:p>
    <w:p w14:paraId="082C24AF" w14:textId="77777777" w:rsidR="001935C2" w:rsidRDefault="001935C2" w:rsidP="001935C2">
      <w:pPr>
        <w:rPr>
          <w:rFonts w:ascii="ＭＳ ゴシック" w:eastAsia="ＭＳ ゴシック" w:hAnsi="ＭＳ ゴシック"/>
          <w:b/>
          <w:bCs/>
          <w:kern w:val="0"/>
          <w:sz w:val="24"/>
          <w:szCs w:val="24"/>
        </w:rPr>
      </w:pPr>
    </w:p>
    <w:p w14:paraId="2087FBF5" w14:textId="77777777" w:rsidR="001935C2" w:rsidRPr="00A20AEB" w:rsidRDefault="001935C2" w:rsidP="001935C2">
      <w:pPr>
        <w:rPr>
          <w:rFonts w:ascii="ＭＳ ゴシック" w:eastAsia="ＭＳ ゴシック" w:hAnsi="ＭＳ ゴシック"/>
          <w:b/>
          <w:bCs/>
          <w:kern w:val="0"/>
          <w:sz w:val="24"/>
          <w:szCs w:val="24"/>
        </w:rPr>
      </w:pPr>
    </w:p>
    <w:p w14:paraId="1BD9AA31" w14:textId="77777777" w:rsidR="001935C2" w:rsidRPr="00A20AEB" w:rsidRDefault="001935C2" w:rsidP="001935C2">
      <w:pPr>
        <w:rPr>
          <w:rFonts w:ascii="ＭＳ 明朝" w:eastAsia="ＭＳ 明朝" w:hAnsi="Century"/>
          <w:kern w:val="0"/>
          <w:sz w:val="24"/>
          <w:szCs w:val="24"/>
        </w:rPr>
      </w:pPr>
    </w:p>
    <w:p w14:paraId="0862D885" w14:textId="77777777" w:rsidR="001935C2" w:rsidRPr="00A20AEB" w:rsidRDefault="001935C2" w:rsidP="001935C2">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（裏）</w:t>
      </w:r>
    </w:p>
    <w:p w14:paraId="53191B11" w14:textId="5DE975DC" w:rsidR="001935C2" w:rsidRPr="00A20AEB" w:rsidRDefault="001935C2" w:rsidP="001935C2">
      <w:pPr>
        <w:rPr>
          <w:rFonts w:ascii="ＭＳ 明朝" w:eastAsia="ＭＳ 明朝" w:hAnsi="Century"/>
          <w:kern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
        <w:gridCol w:w="2126"/>
        <w:gridCol w:w="4351"/>
        <w:gridCol w:w="735"/>
      </w:tblGrid>
      <w:tr w:rsidR="001935C2" w:rsidRPr="00A20AEB" w14:paraId="24B6B467" w14:textId="77777777" w:rsidTr="00F3376C">
        <w:trPr>
          <w:trHeight w:val="325"/>
          <w:jc w:val="center"/>
        </w:trPr>
        <w:tc>
          <w:tcPr>
            <w:tcW w:w="8190" w:type="dxa"/>
            <w:gridSpan w:val="4"/>
            <w:vAlign w:val="center"/>
            <w:hideMark/>
          </w:tcPr>
          <w:p w14:paraId="05303039" w14:textId="77777777" w:rsidR="001935C2" w:rsidRPr="007228B7" w:rsidRDefault="001935C2" w:rsidP="00F3376C">
            <w:pPr>
              <w:jc w:val="center"/>
              <w:rPr>
                <w:rFonts w:ascii="ＭＳ 明朝" w:eastAsia="ＭＳ 明朝" w:hAnsi="Century"/>
                <w:kern w:val="0"/>
                <w:sz w:val="18"/>
                <w:szCs w:val="18"/>
              </w:rPr>
            </w:pPr>
            <w:r w:rsidRPr="007228B7">
              <w:rPr>
                <w:rFonts w:ascii="ＭＳ 明朝" w:eastAsia="ＭＳ 明朝" w:hAnsi="Century" w:hint="eastAsia"/>
                <w:kern w:val="0"/>
                <w:sz w:val="18"/>
                <w:szCs w:val="18"/>
              </w:rPr>
              <w:t>同意書</w:t>
            </w:r>
          </w:p>
        </w:tc>
      </w:tr>
      <w:tr w:rsidR="001935C2" w:rsidRPr="00A20AEB" w14:paraId="28C157B4" w14:textId="77777777" w:rsidTr="00F3376C">
        <w:trPr>
          <w:jc w:val="center"/>
        </w:trPr>
        <w:tc>
          <w:tcPr>
            <w:tcW w:w="8190" w:type="dxa"/>
            <w:gridSpan w:val="4"/>
            <w:tcBorders>
              <w:bottom w:val="nil"/>
            </w:tcBorders>
            <w:vAlign w:val="center"/>
            <w:hideMark/>
          </w:tcPr>
          <w:p w14:paraId="1033A804" w14:textId="1EBB36D0" w:rsidR="001935C2" w:rsidRPr="007228B7" w:rsidRDefault="00DE2C00" w:rsidP="00F3376C">
            <w:pPr>
              <w:spacing w:line="320" w:lineRule="exact"/>
              <w:rPr>
                <w:rFonts w:ascii="ＭＳ 明朝" w:eastAsia="ＭＳ 明朝" w:hAnsi="Century"/>
                <w:kern w:val="0"/>
                <w:sz w:val="18"/>
                <w:szCs w:val="18"/>
              </w:rPr>
            </w:pPr>
            <w:r>
              <w:rPr>
                <w:noProof/>
                <w:szCs w:val="21"/>
              </w:rPr>
              <mc:AlternateContent>
                <mc:Choice Requires="wps">
                  <w:drawing>
                    <wp:anchor distT="0" distB="0" distL="114300" distR="114300" simplePos="0" relativeHeight="251677696" behindDoc="0" locked="0" layoutInCell="1" allowOverlap="1" wp14:anchorId="2CC2C341" wp14:editId="2EAE9B0D">
                      <wp:simplePos x="0" y="0"/>
                      <wp:positionH relativeFrom="column">
                        <wp:posOffset>1908175</wp:posOffset>
                      </wp:positionH>
                      <wp:positionV relativeFrom="paragraph">
                        <wp:posOffset>563245</wp:posOffset>
                      </wp:positionV>
                      <wp:extent cx="2486025"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486025" cy="323850"/>
                              </a:xfrm>
                              <a:prstGeom prst="rect">
                                <a:avLst/>
                              </a:prstGeom>
                              <a:noFill/>
                              <a:ln w="6350">
                                <a:noFill/>
                              </a:ln>
                            </wps:spPr>
                            <wps:txbx>
                              <w:txbxContent>
                                <w:p w14:paraId="36C58CF9" w14:textId="77777777"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申請者の名前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2C341" id="テキスト ボックス 11" o:spid="_x0000_s1035" type="#_x0000_t202" style="position:absolute;left:0;text-align:left;margin-left:150.25pt;margin-top:44.35pt;width:195.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J7TwIAAGsEAAAOAAAAZHJzL2Uyb0RvYy54bWysVN1u0zAUvkfiHSzf07RdO7pq6VQ2DSFN&#10;26QO7dp1nDVS4mNsd8m4XCXEQ/AKiGueJy/CZ6ftxuAKceMcn//zfcc5Pmmqkt0r6wrSKR/0+pwp&#10;LSkr9F3KP96cv5lw5rzQmShJq5Q/KMdPZq9fHddmqoa0ojJTliGJdtPapHzlvZkmiZMrVQnXI6M0&#10;jDnZSnhc7V2SWVEje1Umw37/MKnJZsaSVM5Be9YZ+Szmz3Ml/VWeO+VZmXL05uNp47kMZzI7FtM7&#10;K8yqkNs2xD90UYlCo+g+1Znwgq1t8UeqqpCWHOW+J6lKKM8LqeIMmGbQfzHNYiWMirMAHGf2MLn/&#10;l1Ze3l9bVmTgbsCZFhU4ajdf2sfv7ePPdvOVtZtv7WbTPv7AncEHgNXGTRG3MIj0zTtqELzTOygD&#10;Dk1uq/DFhAx2QP+wh1s1nkkoh6PJYX845kzCdjA8mIwjH8lTtLHOv1dUsSCk3ILOiLK4v3AencB1&#10;5xKKaTovyjJSWmpWp/zwACl/syCi1AgMM3S9Bsk3yyaCcLSbY0nZA8az1G2MM/K8QA8XwvlrYbEi&#10;mAhr769w5CWhFm0lzlZkP/9NH/zBHKyc1Vi5lLtPa2EVZ+UHDU6PBqNR2NF4GY3fDnGxzy3L5xa9&#10;rk4JWw3a0F0Ug78vd2JuqbrF65iHqjAJLVE75X4nnvruIeB1STWfRydspRH+Qi+MDKkDdgHhm+ZW&#10;WLOlwYPAS9otp5i+YKPz7VCfrz3lRaQq4NyhuoUfGx0Z3L6+8GSe36PX0z9i9gsAAP//AwBQSwME&#10;FAAGAAgAAAAhAMUk5yniAAAACgEAAA8AAABkcnMvZG93bnJldi54bWxMj8FuwjAQRO+V+g/WVuqt&#10;2AQBIY2DUCRUqWoPUC69ObFJIux1GhtI+/XdnuhxtU8zb/L16Cy7mCF0HiVMJwKYwdrrDhsJh4/t&#10;UwosRIVaWY9GwrcJsC7u73KVaX/FnbnsY8MoBEOmJLQx9hnnoW6NU2Hie4P0O/rBqUjn0HA9qCuF&#10;O8sTIRbcqQ6poVW9KVtTn/ZnJ+G13L6rXZW49MeWL2/HTf91+JxL+fgwbp6BRTPGGwx/+qQOBTlV&#10;/ow6MCthJsScUAlpugRGwGKV0LiKyNlqCbzI+f8JxS8AAAD//wMAUEsBAi0AFAAGAAgAAAAhALaD&#10;OJL+AAAA4QEAABMAAAAAAAAAAAAAAAAAAAAAAFtDb250ZW50X1R5cGVzXS54bWxQSwECLQAUAAYA&#10;CAAAACEAOP0h/9YAAACUAQAACwAAAAAAAAAAAAAAAAAvAQAAX3JlbHMvLnJlbHNQSwECLQAUAAYA&#10;CAAAACEAT3bye08CAABrBAAADgAAAAAAAAAAAAAAAAAuAgAAZHJzL2Uyb0RvYy54bWxQSwECLQAU&#10;AAYACAAAACEAxSTnKeIAAAAKAQAADwAAAAAAAAAAAAAAAACpBAAAZHJzL2Rvd25yZXYueG1sUEsF&#10;BgAAAAAEAAQA8wAAALgFAAAAAA==&#10;" filled="f" stroked="f" strokeweight=".5pt">
                      <v:textbox>
                        <w:txbxContent>
                          <w:p w14:paraId="36C58CF9" w14:textId="77777777"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申請者の名前</w:t>
                            </w:r>
                          </w:p>
                        </w:txbxContent>
                      </v:textbox>
                    </v:shape>
                  </w:pict>
                </mc:Fallback>
              </mc:AlternateContent>
            </w:r>
            <w:r w:rsidR="001935C2" w:rsidRPr="007228B7">
              <w:rPr>
                <w:rFonts w:ascii="ＭＳ 明朝" w:eastAsia="ＭＳ 明朝" w:hAnsi="Century" w:hint="eastAsia"/>
                <w:kern w:val="0"/>
                <w:sz w:val="18"/>
                <w:szCs w:val="18"/>
              </w:rPr>
              <w:t xml:space="preserve">　私達は、奨励金の交付の可否の決定に当たり、栄町が保有する私達の住所及び世帯並びに町税の納</w:t>
            </w:r>
            <w:r w:rsidR="001935C2" w:rsidRPr="009071ED">
              <w:rPr>
                <w:rFonts w:ascii="ＭＳ 明朝" w:eastAsia="ＭＳ 明朝" w:hAnsi="Century" w:hint="eastAsia"/>
                <w:kern w:val="0"/>
                <w:sz w:val="18"/>
                <w:szCs w:val="18"/>
              </w:rPr>
              <w:t>付状況に関する情報並びに関係機関が保有する暴力団関係者に関する情報につい</w:t>
            </w:r>
            <w:r w:rsidR="001935C2" w:rsidRPr="007228B7">
              <w:rPr>
                <w:rFonts w:ascii="ＭＳ 明朝" w:eastAsia="ＭＳ 明朝" w:hAnsi="Century" w:hint="eastAsia"/>
                <w:kern w:val="0"/>
                <w:sz w:val="18"/>
                <w:szCs w:val="18"/>
              </w:rPr>
              <w:t>て、栄町職員が調査することに同意します。</w:t>
            </w:r>
          </w:p>
        </w:tc>
      </w:tr>
      <w:tr w:rsidR="001935C2" w:rsidRPr="00A20AEB" w14:paraId="314208E1" w14:textId="77777777" w:rsidTr="00F3376C">
        <w:trPr>
          <w:trHeight w:val="394"/>
          <w:jc w:val="center"/>
        </w:trPr>
        <w:tc>
          <w:tcPr>
            <w:tcW w:w="978" w:type="dxa"/>
            <w:tcBorders>
              <w:top w:val="nil"/>
              <w:bottom w:val="nil"/>
              <w:right w:val="nil"/>
            </w:tcBorders>
            <w:vAlign w:val="center"/>
          </w:tcPr>
          <w:p w14:paraId="1C4E5B5A" w14:textId="77777777" w:rsidR="001935C2" w:rsidRPr="007228B7" w:rsidRDefault="001935C2" w:rsidP="00F3376C">
            <w:pPr>
              <w:rPr>
                <w:rFonts w:ascii="ＭＳ 明朝" w:eastAsia="ＭＳ 明朝" w:hAnsi="Century"/>
                <w:kern w:val="0"/>
                <w:sz w:val="18"/>
                <w:szCs w:val="18"/>
              </w:rPr>
            </w:pPr>
          </w:p>
        </w:tc>
        <w:tc>
          <w:tcPr>
            <w:tcW w:w="2126" w:type="dxa"/>
            <w:tcBorders>
              <w:top w:val="nil"/>
              <w:left w:val="nil"/>
              <w:bottom w:val="nil"/>
              <w:right w:val="nil"/>
            </w:tcBorders>
            <w:vAlign w:val="center"/>
            <w:hideMark/>
          </w:tcPr>
          <w:p w14:paraId="05133FB3" w14:textId="2451899E" w:rsidR="001935C2" w:rsidRPr="007228B7" w:rsidRDefault="00DE2C00" w:rsidP="00F3376C">
            <w:pPr>
              <w:ind w:leftChars="50" w:left="105" w:rightChars="50" w:right="105"/>
              <w:jc w:val="distribute"/>
              <w:rPr>
                <w:rFonts w:ascii="ＭＳ 明朝" w:eastAsia="ＭＳ 明朝" w:hAnsi="Century"/>
                <w:kern w:val="0"/>
                <w:sz w:val="18"/>
                <w:szCs w:val="18"/>
              </w:rPr>
            </w:pPr>
            <w:r>
              <w:rPr>
                <w:noProof/>
                <w:szCs w:val="21"/>
              </w:rPr>
              <mc:AlternateContent>
                <mc:Choice Requires="wps">
                  <w:drawing>
                    <wp:anchor distT="0" distB="0" distL="114300" distR="114300" simplePos="0" relativeHeight="251679744" behindDoc="0" locked="0" layoutInCell="1" allowOverlap="1" wp14:anchorId="595A6850" wp14:editId="7410C6A6">
                      <wp:simplePos x="0" y="0"/>
                      <wp:positionH relativeFrom="column">
                        <wp:posOffset>1274445</wp:posOffset>
                      </wp:positionH>
                      <wp:positionV relativeFrom="paragraph">
                        <wp:posOffset>224155</wp:posOffset>
                      </wp:positionV>
                      <wp:extent cx="2847975" cy="581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847975" cy="581025"/>
                              </a:xfrm>
                              <a:prstGeom prst="rect">
                                <a:avLst/>
                              </a:prstGeom>
                              <a:noFill/>
                              <a:ln w="6350">
                                <a:noFill/>
                              </a:ln>
                            </wps:spPr>
                            <wps:txbx>
                              <w:txbxContent>
                                <w:p w14:paraId="25D848A9" w14:textId="77777777" w:rsidR="00DE2C00"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申請者の世帯員</w:t>
                                  </w:r>
                                </w:p>
                                <w:p w14:paraId="75684A71" w14:textId="77777777"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（配偶者、子ども等含め全員）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A6850" id="テキスト ボックス 12" o:spid="_x0000_s1036" type="#_x0000_t202" style="position:absolute;left:0;text-align:left;margin-left:100.35pt;margin-top:17.65pt;width:224.2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9dUQIAAGwEAAAOAAAAZHJzL2Uyb0RvYy54bWysVEtu2zAQ3RfoHQjua8muHTuC5cBN4KKA&#10;kQRwiqxpirIESByWpC25SxsIeoheoei659FFOqT8Q9pV0Q01P85w3pvR+KYuC7IR2uQgY9rthJQI&#10;ySHJ5Sqmn59m70aUGMtkwgqQIqZbYejN5O2bcaUi0YMMikRogkmkiSoV08xaFQWB4ZkomemAEhKd&#10;KeiSWVT1Kkg0qzB7WQS9MLwKKtCJ0sCFMWi9a5104vOnqeD2IU2NsKSIKb7N+lP7c+nOYDJm0Uoz&#10;leX88Az2D68oWS6x6CnVHbOMrHX+R6oy5xoMpLbDoQwgTXMufA/YTTd81c0iY0r4XhAco04wmf+X&#10;lt9vHjXJE+SuR4lkJXLU7F+a3Y9m96vZfyPN/nuz3ze7n6gTjEHAKmUivLdQeNPWH6DGy0e7QaPD&#10;oU516b7YIUE/Qr89wS1qSzgae6P+8Ho4oISjbzDqhr2BSxOcbytt7EcBJXFCTDXS6VFmm7mxbegx&#10;xBWTMMuLwlNaSFLF9Or9IPQXTh5MXkis4Xpo3+okWy/rFgQ/Ec60hGSL/WloR8YoPsvxEXNm7CPT&#10;OCPYEs69fcAjLQCLwUGiJAP99W92F4/UoZeSCmcupubLmmlBSfFJIqnX3X7fDalX+oNhDxV96Vle&#10;euS6vAUc6y5umOJedPG2OIqphvIZ12PqqqKLSY61Y2qP4q1tNwHXi4vp1AfhWCpm53KhuEvtYHUQ&#10;P9XPTKsDDxYZvIfjdLLoFR1tbEvIdG0hzT1XZ1QP+ONIe7YP6+d25lL3UeefxOQ3AAAA//8DAFBL&#10;AwQUAAYACAAAACEAnDmxEOAAAAAKAQAADwAAAGRycy9kb3ducmV2LnhtbEyPwU7DMAxA70j8Q2Qk&#10;biylY6Xrmk5TpQkJwWFjF25u47UVTVKabCt8PeYER8tPz8/5ejK9ONPoO2cV3M8iEGRrpzvbKDi8&#10;be9SED6g1dg7Swq+yMO6uL7KMdPuYnd03odGsMT6DBW0IQyZlL5uyaCfuYEs745uNBh4HBupR7yw&#10;3PQyjqJEGuwsX2hxoLKl+mN/Mgqey+0r7qrYpN99+fRy3Ayfh/eFUrc302YFItAU/mD4zed0KLip&#10;ciervegVsP2RUQXzxRwEA8nDMgZRMRknKcgil/9fKH4AAAD//wMAUEsBAi0AFAAGAAgAAAAhALaD&#10;OJL+AAAA4QEAABMAAAAAAAAAAAAAAAAAAAAAAFtDb250ZW50X1R5cGVzXS54bWxQSwECLQAUAAYA&#10;CAAAACEAOP0h/9YAAACUAQAACwAAAAAAAAAAAAAAAAAvAQAAX3JlbHMvLnJlbHNQSwECLQAUAAYA&#10;CAAAACEAknXvXVECAABsBAAADgAAAAAAAAAAAAAAAAAuAgAAZHJzL2Uyb0RvYy54bWxQSwECLQAU&#10;AAYACAAAACEAnDmxEOAAAAAKAQAADwAAAAAAAAAAAAAAAACrBAAAZHJzL2Rvd25yZXYueG1sUEsF&#10;BgAAAAAEAAQA8wAAALgFAAAAAA==&#10;" filled="f" stroked="f" strokeweight=".5pt">
                      <v:textbox>
                        <w:txbxContent>
                          <w:p w14:paraId="25D848A9" w14:textId="77777777" w:rsidR="00DE2C00"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申請者の世帯員</w:t>
                            </w:r>
                          </w:p>
                          <w:p w14:paraId="75684A71" w14:textId="77777777"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（配偶者、子ども等含め全員）</w:t>
                            </w:r>
                          </w:p>
                        </w:txbxContent>
                      </v:textbox>
                    </v:shape>
                  </w:pict>
                </mc:Fallback>
              </mc:AlternateContent>
            </w:r>
            <w:r w:rsidR="001935C2" w:rsidRPr="007228B7">
              <w:rPr>
                <w:rFonts w:ascii="ＭＳ 明朝" w:eastAsia="ＭＳ 明朝" w:hAnsi="Century" w:hint="eastAsia"/>
                <w:kern w:val="0"/>
                <w:sz w:val="18"/>
                <w:szCs w:val="18"/>
              </w:rPr>
              <w:t>申請者氏名</w:t>
            </w:r>
          </w:p>
        </w:tc>
        <w:tc>
          <w:tcPr>
            <w:tcW w:w="4351" w:type="dxa"/>
            <w:tcBorders>
              <w:top w:val="nil"/>
              <w:left w:val="nil"/>
              <w:bottom w:val="single" w:sz="4" w:space="0" w:color="auto"/>
              <w:right w:val="nil"/>
            </w:tcBorders>
            <w:vAlign w:val="center"/>
            <w:hideMark/>
          </w:tcPr>
          <w:p w14:paraId="4E7F6BC0" w14:textId="120D2E70"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095587A9" w14:textId="77777777" w:rsidR="001935C2" w:rsidRPr="007228B7" w:rsidRDefault="001935C2" w:rsidP="00F3376C">
            <w:pPr>
              <w:rPr>
                <w:rFonts w:ascii="ＭＳ 明朝" w:eastAsia="ＭＳ 明朝" w:hAnsi="Century"/>
                <w:kern w:val="0"/>
                <w:sz w:val="18"/>
                <w:szCs w:val="18"/>
              </w:rPr>
            </w:pPr>
          </w:p>
        </w:tc>
      </w:tr>
      <w:tr w:rsidR="001935C2" w:rsidRPr="00A20AEB" w14:paraId="74ECE47C" w14:textId="77777777" w:rsidTr="00F3376C">
        <w:trPr>
          <w:trHeight w:val="292"/>
          <w:jc w:val="center"/>
        </w:trPr>
        <w:tc>
          <w:tcPr>
            <w:tcW w:w="978" w:type="dxa"/>
            <w:vMerge w:val="restart"/>
            <w:tcBorders>
              <w:top w:val="nil"/>
              <w:bottom w:val="nil"/>
              <w:right w:val="nil"/>
            </w:tcBorders>
          </w:tcPr>
          <w:p w14:paraId="4D5B7934" w14:textId="77777777" w:rsidR="001935C2" w:rsidRPr="007228B7" w:rsidRDefault="001935C2" w:rsidP="00F3376C">
            <w:pPr>
              <w:rPr>
                <w:rFonts w:ascii="ＭＳ 明朝" w:eastAsia="ＭＳ 明朝" w:hAnsi="Century"/>
                <w:kern w:val="0"/>
                <w:sz w:val="18"/>
                <w:szCs w:val="18"/>
              </w:rPr>
            </w:pPr>
          </w:p>
        </w:tc>
        <w:tc>
          <w:tcPr>
            <w:tcW w:w="2126" w:type="dxa"/>
            <w:vMerge w:val="restart"/>
            <w:tcBorders>
              <w:top w:val="nil"/>
              <w:left w:val="nil"/>
              <w:bottom w:val="nil"/>
              <w:right w:val="nil"/>
            </w:tcBorders>
          </w:tcPr>
          <w:p w14:paraId="49459515" w14:textId="77777777" w:rsidR="001935C2" w:rsidRPr="007228B7" w:rsidRDefault="001935C2" w:rsidP="00F3376C">
            <w:pPr>
              <w:ind w:leftChars="50" w:left="105" w:rightChars="50" w:right="105"/>
              <w:jc w:val="distribute"/>
              <w:rPr>
                <w:rFonts w:ascii="ＭＳ 明朝" w:eastAsia="ＭＳ 明朝" w:hAnsi="Century"/>
                <w:kern w:val="0"/>
                <w:sz w:val="18"/>
                <w:szCs w:val="18"/>
              </w:rPr>
            </w:pPr>
            <w:r w:rsidRPr="007228B7">
              <w:rPr>
                <w:rFonts w:ascii="ＭＳ 明朝" w:eastAsia="ＭＳ 明朝" w:hAnsi="Century" w:hint="eastAsia"/>
                <w:kern w:val="0"/>
                <w:sz w:val="18"/>
                <w:szCs w:val="18"/>
              </w:rPr>
              <w:t>世帯員氏名</w:t>
            </w:r>
          </w:p>
          <w:p w14:paraId="0D7534A1" w14:textId="77777777" w:rsidR="001935C2" w:rsidRPr="007228B7" w:rsidRDefault="001935C2" w:rsidP="00F3376C">
            <w:pPr>
              <w:spacing w:line="240" w:lineRule="exact"/>
              <w:ind w:leftChars="50" w:left="285" w:rightChars="50" w:right="105" w:hangingChars="100" w:hanging="180"/>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6470AA7A" w14:textId="522D0625"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5148E7AE" w14:textId="77777777" w:rsidR="001935C2" w:rsidRPr="007228B7" w:rsidRDefault="001935C2" w:rsidP="00F3376C">
            <w:pPr>
              <w:rPr>
                <w:rFonts w:ascii="ＭＳ 明朝" w:eastAsia="ＭＳ 明朝" w:hAnsi="Century"/>
                <w:kern w:val="0"/>
                <w:sz w:val="18"/>
                <w:szCs w:val="18"/>
              </w:rPr>
            </w:pPr>
          </w:p>
        </w:tc>
      </w:tr>
      <w:tr w:rsidR="001935C2" w:rsidRPr="00A20AEB" w14:paraId="2374A754" w14:textId="77777777" w:rsidTr="00F3376C">
        <w:trPr>
          <w:trHeight w:val="292"/>
          <w:jc w:val="center"/>
        </w:trPr>
        <w:tc>
          <w:tcPr>
            <w:tcW w:w="0" w:type="auto"/>
            <w:vMerge/>
            <w:tcBorders>
              <w:top w:val="nil"/>
              <w:bottom w:val="nil"/>
              <w:right w:val="nil"/>
            </w:tcBorders>
            <w:vAlign w:val="center"/>
            <w:hideMark/>
          </w:tcPr>
          <w:p w14:paraId="3F0666ED" w14:textId="77777777" w:rsidR="001935C2" w:rsidRPr="007228B7" w:rsidRDefault="001935C2" w:rsidP="00F3376C">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73A771EE" w14:textId="77777777" w:rsidR="001935C2" w:rsidRPr="007228B7" w:rsidRDefault="001935C2" w:rsidP="00F3376C">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79CA9D83" w14:textId="77777777"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6D0993B6" w14:textId="77777777" w:rsidR="001935C2" w:rsidRPr="007228B7" w:rsidRDefault="001935C2" w:rsidP="00F3376C">
            <w:pPr>
              <w:rPr>
                <w:rFonts w:ascii="ＭＳ 明朝" w:eastAsia="ＭＳ 明朝" w:hAnsi="Century"/>
                <w:kern w:val="0"/>
                <w:sz w:val="18"/>
                <w:szCs w:val="18"/>
              </w:rPr>
            </w:pPr>
          </w:p>
        </w:tc>
      </w:tr>
      <w:tr w:rsidR="001935C2" w:rsidRPr="00A20AEB" w14:paraId="661090C5" w14:textId="77777777" w:rsidTr="00F3376C">
        <w:trPr>
          <w:trHeight w:val="292"/>
          <w:jc w:val="center"/>
        </w:trPr>
        <w:tc>
          <w:tcPr>
            <w:tcW w:w="0" w:type="auto"/>
            <w:vMerge/>
            <w:tcBorders>
              <w:top w:val="nil"/>
              <w:bottom w:val="nil"/>
              <w:right w:val="nil"/>
            </w:tcBorders>
            <w:vAlign w:val="center"/>
            <w:hideMark/>
          </w:tcPr>
          <w:p w14:paraId="4D43FEE2" w14:textId="77777777" w:rsidR="001935C2" w:rsidRPr="007228B7" w:rsidRDefault="001935C2" w:rsidP="00F3376C">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4495F4E0" w14:textId="77777777" w:rsidR="001935C2" w:rsidRPr="007228B7" w:rsidRDefault="001935C2" w:rsidP="00F3376C">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47E007DF" w14:textId="77777777"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789ACF53" w14:textId="77777777" w:rsidR="001935C2" w:rsidRPr="007228B7" w:rsidRDefault="001935C2" w:rsidP="00F3376C">
            <w:pPr>
              <w:rPr>
                <w:rFonts w:ascii="ＭＳ 明朝" w:eastAsia="ＭＳ 明朝" w:hAnsi="Century"/>
                <w:kern w:val="0"/>
                <w:sz w:val="18"/>
                <w:szCs w:val="18"/>
              </w:rPr>
            </w:pPr>
          </w:p>
        </w:tc>
      </w:tr>
      <w:tr w:rsidR="001935C2" w:rsidRPr="00A20AEB" w14:paraId="19240AD3" w14:textId="77777777" w:rsidTr="00F3376C">
        <w:trPr>
          <w:trHeight w:val="292"/>
          <w:jc w:val="center"/>
        </w:trPr>
        <w:tc>
          <w:tcPr>
            <w:tcW w:w="0" w:type="auto"/>
            <w:vMerge/>
            <w:tcBorders>
              <w:top w:val="nil"/>
              <w:bottom w:val="nil"/>
              <w:right w:val="nil"/>
            </w:tcBorders>
            <w:vAlign w:val="center"/>
            <w:hideMark/>
          </w:tcPr>
          <w:p w14:paraId="248ECBE1" w14:textId="77777777" w:rsidR="001935C2" w:rsidRPr="007228B7" w:rsidRDefault="001935C2" w:rsidP="00F3376C">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15304950" w14:textId="77777777" w:rsidR="001935C2" w:rsidRPr="007228B7" w:rsidRDefault="001935C2" w:rsidP="00F3376C">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78793BFB" w14:textId="77777777"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5DFEF5AE" w14:textId="77777777" w:rsidR="001935C2" w:rsidRPr="007228B7" w:rsidRDefault="001935C2" w:rsidP="00F3376C">
            <w:pPr>
              <w:rPr>
                <w:rFonts w:ascii="ＭＳ 明朝" w:eastAsia="ＭＳ 明朝" w:hAnsi="Century"/>
                <w:kern w:val="0"/>
                <w:sz w:val="18"/>
                <w:szCs w:val="18"/>
              </w:rPr>
            </w:pPr>
          </w:p>
        </w:tc>
      </w:tr>
      <w:tr w:rsidR="001935C2" w:rsidRPr="00A20AEB" w14:paraId="39AB3F1D" w14:textId="77777777" w:rsidTr="00F3376C">
        <w:trPr>
          <w:trHeight w:val="292"/>
          <w:jc w:val="center"/>
        </w:trPr>
        <w:tc>
          <w:tcPr>
            <w:tcW w:w="0" w:type="auto"/>
            <w:vMerge/>
            <w:tcBorders>
              <w:top w:val="nil"/>
              <w:bottom w:val="nil"/>
              <w:right w:val="nil"/>
            </w:tcBorders>
            <w:vAlign w:val="center"/>
            <w:hideMark/>
          </w:tcPr>
          <w:p w14:paraId="16C008BC" w14:textId="77777777" w:rsidR="001935C2" w:rsidRPr="007228B7" w:rsidRDefault="001935C2" w:rsidP="00F3376C">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601BE418" w14:textId="77777777" w:rsidR="001935C2" w:rsidRPr="007228B7" w:rsidRDefault="001935C2" w:rsidP="00F3376C">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290A57B8" w14:textId="6791161F" w:rsidR="001935C2" w:rsidRPr="007228B7" w:rsidRDefault="001935C2" w:rsidP="00F3376C">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0CD3F002" w14:textId="77777777" w:rsidR="001935C2" w:rsidRPr="007228B7" w:rsidRDefault="001935C2" w:rsidP="00F3376C">
            <w:pPr>
              <w:rPr>
                <w:rFonts w:ascii="ＭＳ 明朝" w:eastAsia="ＭＳ 明朝" w:hAnsi="Century"/>
                <w:kern w:val="0"/>
                <w:sz w:val="18"/>
                <w:szCs w:val="18"/>
              </w:rPr>
            </w:pPr>
          </w:p>
        </w:tc>
      </w:tr>
      <w:tr w:rsidR="001935C2" w:rsidRPr="00A20AEB" w14:paraId="335C19F2" w14:textId="77777777" w:rsidTr="00F3376C">
        <w:trPr>
          <w:trHeight w:val="384"/>
          <w:jc w:val="center"/>
        </w:trPr>
        <w:tc>
          <w:tcPr>
            <w:tcW w:w="8190" w:type="dxa"/>
            <w:gridSpan w:val="4"/>
            <w:tcBorders>
              <w:top w:val="nil"/>
            </w:tcBorders>
            <w:vAlign w:val="center"/>
            <w:hideMark/>
          </w:tcPr>
          <w:p w14:paraId="79A112D3" w14:textId="440AA48D" w:rsidR="001935C2" w:rsidRPr="007228B7" w:rsidRDefault="00DE2C00" w:rsidP="00F3376C">
            <w:pPr>
              <w:rPr>
                <w:rFonts w:ascii="ＭＳ 明朝" w:eastAsia="ＭＳ 明朝" w:hAnsi="Century"/>
                <w:kern w:val="0"/>
                <w:sz w:val="18"/>
                <w:szCs w:val="18"/>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83840" behindDoc="0" locked="0" layoutInCell="1" allowOverlap="1" wp14:anchorId="324252A8" wp14:editId="4797227C">
                      <wp:simplePos x="0" y="0"/>
                      <wp:positionH relativeFrom="column">
                        <wp:posOffset>3932555</wp:posOffset>
                      </wp:positionH>
                      <wp:positionV relativeFrom="paragraph">
                        <wp:posOffset>-64135</wp:posOffset>
                      </wp:positionV>
                      <wp:extent cx="0" cy="742950"/>
                      <wp:effectExtent l="76200" t="38100" r="57150" b="19050"/>
                      <wp:wrapNone/>
                      <wp:docPr id="20" name="直線矢印コネクタ 20"/>
                      <wp:cNvGraphicFramePr/>
                      <a:graphic xmlns:a="http://schemas.openxmlformats.org/drawingml/2006/main">
                        <a:graphicData uri="http://schemas.microsoft.com/office/word/2010/wordprocessingShape">
                          <wps:wsp>
                            <wps:cNvCnPr/>
                            <wps:spPr>
                              <a:xfrm flipV="1">
                                <a:off x="0" y="0"/>
                                <a:ext cx="0" cy="74295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F0E64" id="直線矢印コネクタ 20" o:spid="_x0000_s1026" type="#_x0000_t32" style="position:absolute;left:0;text-align:left;margin-left:309.65pt;margin-top:-5.05pt;width:0;height:5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Z3HQIAAEkEAAAOAAAAZHJzL2Uyb0RvYy54bWysVMuO0zAU3SPxD1b2NGk1w6NqOosOZYOg&#10;4rV3HTux5JeuTdNuy3p+ABZI8wMggcSSj6lQf4NrJw0MiAWILCw/7jn3nuPrzC62WpENBy+tKbPx&#10;qMgIN8xW0tRl9vLF8s79jPhATUWVNbzMdtxnF/Pbt2atm/KJbayqOBAkMX7aujJrQnDTPPes4Zr6&#10;kXXc4KGwoGnAJdR5BbRFdq3ySVHczVsLlQPLuPe4e9kdZvPELwRn4akQngeiygxrC2mENK7jmM9n&#10;dFoDdY1kfRn0H6rQVBpMOlBd0kDJa5C/UWnJwHorwohZnVshJONJA6oZF7+oed5Qx5MWNMe7wSb/&#10;/2jZk80KiKzKbIL2GKrxjo7vPh+/vD2+v/529fGw/3R4c3XYfzjsvxIMQb9a56cIW5gV9CvvVhDF&#10;bwVoIpR0r7AVkh0okGyT27vBbb4NhHWbDHfvnU0enCfivGOITA58eMStJnFSZj4AlXUTFtYYvFIL&#10;HTvdPPYBa0DgCRDBypAW9ZyfFUUqwlslq6VUKh56qNcLBWRDsSOWywK/KAopboQFKtVDU5Gwc+hI&#10;AElNrXgfqQwCog2d8DQLO8W75M+4QENRYFdkamU+pKSMcRPGAxNGR5jA8gZgX3Z8A38C9vERylOb&#10;/w14QKTM1oQBrKWx0Jl2M3vYnkoWXfzJgU53tGBtq11qiWQN9mtytX9b8UH8vE7wH3+A+XcAAAD/&#10;/wMAUEsDBBQABgAIAAAAIQArdRSM3gAAAAsBAAAPAAAAZHJzL2Rvd25yZXYueG1sTI/BSsQwEIbv&#10;gu8QRvC2m1ShuN2miwgioiy668G9pc3YFJtJadLd+vaOeNDjzHz88/3lZva9OOIYu0AasqUCgdQE&#10;21Gr4W1/v7gBEZMha/pAqOELI2yq87PSFDac6BWPu9QKDqFYGA0upaGQMjYOvYnLMCDx7SOM3iQe&#10;x1ba0Zw43PfySqlcetMRf3BmwDuHzedu8hqmvkvu8Pj8kt739unBDdtQu63Wlxfz7RpEwjn9wfCj&#10;z+pQsVMdJrJR9BrybHXNqIZFpjIQTPxuakZVvgJZlfJ/h+obAAD//wMAUEsBAi0AFAAGAAgAAAAh&#10;ALaDOJL+AAAA4QEAABMAAAAAAAAAAAAAAAAAAAAAAFtDb250ZW50X1R5cGVzXS54bWxQSwECLQAU&#10;AAYACAAAACEAOP0h/9YAAACUAQAACwAAAAAAAAAAAAAAAAAvAQAAX3JlbHMvLnJlbHNQSwECLQAU&#10;AAYACAAAACEAeGoWdx0CAABJBAAADgAAAAAAAAAAAAAAAAAuAgAAZHJzL2Uyb0RvYy54bWxQSwEC&#10;LQAUAAYACAAAACEAK3UUjN4AAAALAQAADwAAAAAAAAAAAAAAAAB3BAAAZHJzL2Rvd25yZXYueG1s&#10;UEsFBgAAAAAEAAQA8wAAAIIFAAAAAA==&#10;" strokecolor="red" strokeweight="2pt">
                      <v:stroke endarrow="block" joinstyle="miter"/>
                    </v:shape>
                  </w:pict>
                </mc:Fallback>
              </mc:AlternateContent>
            </w:r>
            <w:r w:rsidR="001935C2" w:rsidRPr="007228B7">
              <w:rPr>
                <w:rFonts w:ascii="ＭＳ 明朝" w:eastAsia="ＭＳ 明朝" w:hAnsi="Century" w:hint="eastAsia"/>
                <w:kern w:val="0"/>
                <w:sz w:val="18"/>
                <w:szCs w:val="18"/>
              </w:rPr>
              <w:t>（注）氏名は、自署又は記名してください。</w:t>
            </w:r>
          </w:p>
        </w:tc>
      </w:tr>
    </w:tbl>
    <w:p w14:paraId="6F5C24F7" w14:textId="273B36CF" w:rsidR="001935C2" w:rsidRPr="00A20AEB" w:rsidRDefault="001935C2" w:rsidP="001935C2">
      <w:pPr>
        <w:spacing w:line="240" w:lineRule="exact"/>
        <w:rPr>
          <w:rFonts w:ascii="ＭＳ 明朝" w:eastAsia="ＭＳ 明朝" w:hAnsi="Century"/>
          <w:kern w:val="0"/>
          <w:sz w:val="24"/>
          <w:szCs w:val="24"/>
        </w:rPr>
      </w:pPr>
    </w:p>
    <w:p w14:paraId="05E123A8" w14:textId="53E09299" w:rsidR="00F02DEA" w:rsidRDefault="00DE2C00" w:rsidP="001935C2">
      <w:r>
        <w:rPr>
          <w:noProof/>
          <w:szCs w:val="21"/>
        </w:rPr>
        <mc:AlternateContent>
          <mc:Choice Requires="wps">
            <w:drawing>
              <wp:anchor distT="0" distB="0" distL="114300" distR="114300" simplePos="0" relativeHeight="251681792" behindDoc="0" locked="0" layoutInCell="1" allowOverlap="1" wp14:anchorId="5A43FB39" wp14:editId="0C6A863E">
                <wp:simplePos x="0" y="0"/>
                <wp:positionH relativeFrom="column">
                  <wp:posOffset>3333750</wp:posOffset>
                </wp:positionH>
                <wp:positionV relativeFrom="paragraph">
                  <wp:posOffset>247015</wp:posOffset>
                </wp:positionV>
                <wp:extent cx="1790700" cy="3238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790700" cy="323850"/>
                        </a:xfrm>
                        <a:prstGeom prst="rect">
                          <a:avLst/>
                        </a:prstGeom>
                        <a:noFill/>
                        <a:ln w="6350">
                          <a:noFill/>
                        </a:ln>
                      </wps:spPr>
                      <wps:txbx>
                        <w:txbxContent>
                          <w:p w14:paraId="532677B4" w14:textId="77777777"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代筆の場合電話番号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3FB39" id="テキスト ボックス 21" o:spid="_x0000_s1037" type="#_x0000_t202" style="position:absolute;left:0;text-align:left;margin-left:262.5pt;margin-top:19.45pt;width:141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u7UAIAAGwEAAAOAAAAZHJzL2Uyb0RvYy54bWysVM1O3DAQvlfqO1i+l+wfLKzIoi2IqtIK&#10;kKDi7HUcNlLicW0vCT2yEupD9BWqnvs8eZF+dnYXSnuqenFmPD+e+b6ZHJ80VcnulXUF6ZT393qc&#10;KS0pK/Rdyj/dnL875Mx5oTNRklYpf1COn0zfvjmuzUQNaEllpixDEu0mtUn50nszSRInl6oSbo+M&#10;0jDmZCvhodq7JLOiRvaqTAa93kFSk82MJamcw+1ZZ+TTmD/PlfSXee6UZ2XKUZuPp43nIpzJ9FhM&#10;7qwwy0JuyhD/UEUlCo1Hd6nOhBdsZYs/UlWFtOQo93uSqoTyvJAq9oBu+r1X3VwvhVGxF4DjzA4m&#10;9//Syov7K8uKLOWDPmdaVOCoXT+1j9/bx5/t+itr19/a9bp9/AGdwQeA1cZNEHdtEOmb99SA+O29&#10;w2XAocltFb7okMEO6B92cKvGMxmCxke9cQ8mCdtwMDzcj3wkz9HGOv9BUcWCkHILOiPK4n7uPCqB&#10;69YlPKbpvCjLSGmpWZ3ygyFS/mZBRKkRGHroag2SbxZNBKG/a2RB2QP6s9SNjDPyvEARc+H8lbCY&#10;EdSNufeXOPKS8BhtJM6WZL/87T74gzpYOasxcyl3n1fCKs7KjxqkHvVHozCkURntjwdQ7EvL4qVF&#10;r6pTwliDN1QXxeDvy62YW6pusR6z8CpMQku8nXK/FU99twlYL6lms+iEsTTCz/W1kSF1AC9AfNPc&#10;Cms2PHgweEHb6RSTV3R0vh3ss5WnvIhcBaA7VDf4Y6QjhZv1CzvzUo9ezz+J6S8AAAD//wMAUEsD&#10;BBQABgAIAAAAIQCNJQ5z4QAAAAkBAAAPAAAAZHJzL2Rvd25yZXYueG1sTI9BT4NAEIXvJv6HzZh4&#10;s0sxKCBL05A0JkYPrb14G9gpkLK7yG5b9Nc7nvQ2M+/lzfeK1WwGcabJ984qWC4iEGQbp3vbKti/&#10;b+5SED6g1Tg4Swq+yMOqvL4qMNfuYrd03oVWcIj1OSroQhhzKX3TkUG/cCNZ1g5uMhh4nVqpJ7xw&#10;uBlkHEUP0mBv+UOHI1UdNcfdySh4qTZvuK1jk34P1fPrYT1+7j8SpW5v5vUTiEBz+DPDLz6jQ8lM&#10;tTtZ7cWgIIkT7hIU3KcZCDak0SMfah6yDGRZyP8Nyh8AAAD//wMAUEsBAi0AFAAGAAgAAAAhALaD&#10;OJL+AAAA4QEAABMAAAAAAAAAAAAAAAAAAAAAAFtDb250ZW50X1R5cGVzXS54bWxQSwECLQAUAAYA&#10;CAAAACEAOP0h/9YAAACUAQAACwAAAAAAAAAAAAAAAAAvAQAAX3JlbHMvLnJlbHNQSwECLQAUAAYA&#10;CAAAACEATGaLu1ACAABsBAAADgAAAAAAAAAAAAAAAAAuAgAAZHJzL2Uyb0RvYy54bWxQSwECLQAU&#10;AAYACAAAACEAjSUOc+EAAAAJAQAADwAAAAAAAAAAAAAAAACqBAAAZHJzL2Rvd25yZXYueG1sUEsF&#10;BgAAAAAEAAQA8wAAALgFAAAAAA==&#10;" filled="f" stroked="f" strokeweight=".5pt">
                <v:textbox>
                  <w:txbxContent>
                    <w:p w14:paraId="532677B4" w14:textId="77777777" w:rsidR="00DE2C00" w:rsidRPr="008E6E05" w:rsidRDefault="00DE2C00" w:rsidP="00DE2C00">
                      <w:pPr>
                        <w:rPr>
                          <w:rFonts w:ascii="HG丸ｺﾞｼｯｸM-PRO" w:eastAsia="HG丸ｺﾞｼｯｸM-PRO" w:hAnsi="HG丸ｺﾞｼｯｸM-PRO"/>
                          <w:color w:val="FF0000"/>
                          <w:sz w:val="24"/>
                          <w:szCs w:val="28"/>
                          <w14:textOutline w14:w="9525" w14:cap="rnd" w14:cmpd="sng" w14:algn="ctr">
                            <w14:solidFill>
                              <w14:srgbClr w14:val="FF0000"/>
                            </w14:solidFill>
                            <w14:prstDash w14:val="solid"/>
                            <w14:bevel/>
                          </w14:textOutline>
                        </w:rPr>
                      </w:pPr>
                      <w:r>
                        <w:rPr>
                          <w:rFonts w:ascii="HG丸ｺﾞｼｯｸM-PRO" w:eastAsia="HG丸ｺﾞｼｯｸM-PRO" w:hAnsi="HG丸ｺﾞｼｯｸM-PRO" w:hint="eastAsia"/>
                          <w:color w:val="FF0000"/>
                          <w:sz w:val="24"/>
                          <w:szCs w:val="28"/>
                          <w14:textOutline w14:w="9525" w14:cap="rnd" w14:cmpd="sng" w14:algn="ctr">
                            <w14:solidFill>
                              <w14:srgbClr w14:val="FF0000"/>
                            </w14:solidFill>
                            <w14:prstDash w14:val="solid"/>
                            <w14:bevel/>
                          </w14:textOutline>
                        </w:rPr>
                        <w:t>代筆の場合電話番号</w:t>
                      </w:r>
                    </w:p>
                  </w:txbxContent>
                </v:textbox>
              </v:shape>
            </w:pict>
          </mc:Fallback>
        </mc:AlternateContent>
      </w:r>
    </w:p>
    <w:sectPr w:rsidR="00F02DEA" w:rsidSect="001935C2">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E8D57" w14:textId="77777777" w:rsidR="00661827" w:rsidRDefault="00661827" w:rsidP="00DE2C00">
      <w:r>
        <w:separator/>
      </w:r>
    </w:p>
  </w:endnote>
  <w:endnote w:type="continuationSeparator" w:id="0">
    <w:p w14:paraId="66277EDA" w14:textId="77777777" w:rsidR="00661827" w:rsidRDefault="00661827" w:rsidP="00DE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37D4C" w14:textId="77777777" w:rsidR="00661827" w:rsidRDefault="00661827" w:rsidP="00DE2C00">
      <w:r>
        <w:separator/>
      </w:r>
    </w:p>
  </w:footnote>
  <w:footnote w:type="continuationSeparator" w:id="0">
    <w:p w14:paraId="084149CF" w14:textId="77777777" w:rsidR="00661827" w:rsidRDefault="00661827" w:rsidP="00DE2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C2"/>
    <w:rsid w:val="001935C2"/>
    <w:rsid w:val="00661827"/>
    <w:rsid w:val="00A528DA"/>
    <w:rsid w:val="00DE2C00"/>
    <w:rsid w:val="00F028F4"/>
    <w:rsid w:val="00F0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EEA77"/>
  <w15:chartTrackingRefBased/>
  <w15:docId w15:val="{C11ED5F2-FB93-4085-989B-98EE1912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5C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C00"/>
    <w:pPr>
      <w:tabs>
        <w:tab w:val="center" w:pos="4252"/>
        <w:tab w:val="right" w:pos="8504"/>
      </w:tabs>
      <w:snapToGrid w:val="0"/>
    </w:pPr>
  </w:style>
  <w:style w:type="character" w:customStyle="1" w:styleId="a4">
    <w:name w:val="ヘッダー (文字)"/>
    <w:basedOn w:val="a0"/>
    <w:link w:val="a3"/>
    <w:uiPriority w:val="99"/>
    <w:rsid w:val="00DE2C00"/>
    <w:rPr>
      <w:rFonts w:cs="Times New Roman"/>
    </w:rPr>
  </w:style>
  <w:style w:type="paragraph" w:styleId="a5">
    <w:name w:val="footer"/>
    <w:basedOn w:val="a"/>
    <w:link w:val="a6"/>
    <w:uiPriority w:val="99"/>
    <w:unhideWhenUsed/>
    <w:rsid w:val="00DE2C00"/>
    <w:pPr>
      <w:tabs>
        <w:tab w:val="center" w:pos="4252"/>
        <w:tab w:val="right" w:pos="8504"/>
      </w:tabs>
      <w:snapToGrid w:val="0"/>
    </w:pPr>
  </w:style>
  <w:style w:type="character" w:customStyle="1" w:styleId="a6">
    <w:name w:val="フッター (文字)"/>
    <w:basedOn w:val="a0"/>
    <w:link w:val="a5"/>
    <w:uiPriority w:val="99"/>
    <w:rsid w:val="00DE2C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sakae211</dc:creator>
  <cp:keywords/>
  <dc:description/>
  <cp:lastModifiedBy>sakae141</cp:lastModifiedBy>
  <cp:revision>2</cp:revision>
  <dcterms:created xsi:type="dcterms:W3CDTF">2024-09-30T02:15:00Z</dcterms:created>
  <dcterms:modified xsi:type="dcterms:W3CDTF">2024-09-30T02:15:00Z</dcterms:modified>
</cp:coreProperties>
</file>